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AA" w:rsidRDefault="0001684C" w:rsidP="0001684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242215" cy="5830710"/>
            <wp:effectExtent l="19050" t="0" r="5935" b="0"/>
            <wp:docPr id="1" name="Рисунок 1" descr="C:\Users\Пользователь\Desktop\Кущева М.М. 1 кл. 2023-24\Матема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Кущева М.М. 1 кл. 2023-24\Математик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187" cy="583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84C" w:rsidRPr="00F46C3D" w:rsidRDefault="0001684C" w:rsidP="0001684C">
      <w:pPr>
        <w:pStyle w:val="a5"/>
        <w:keepNext/>
        <w:keepLines/>
        <w:tabs>
          <w:tab w:val="left" w:pos="1701"/>
          <w:tab w:val="left" w:pos="1843"/>
        </w:tabs>
        <w:spacing w:after="0" w:line="240" w:lineRule="auto"/>
        <w:ind w:left="1560" w:right="79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Toc120504"/>
      <w:r w:rsidRPr="00F46C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01684C" w:rsidRDefault="0001684C" w:rsidP="000168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684C" w:rsidRPr="00C05F46" w:rsidRDefault="0001684C" w:rsidP="000168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Рабочая программа по предмету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математика</w:t>
      </w:r>
    </w:p>
    <w:p w:rsidR="0001684C" w:rsidRPr="00C05F46" w:rsidRDefault="0001684C" w:rsidP="000168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</w:rPr>
        <w:t>ГКОУ  «Специальная (коррекционная) общеобразовательная</w:t>
      </w:r>
    </w:p>
    <w:p w:rsidR="0001684C" w:rsidRPr="00C05F46" w:rsidRDefault="0001684C" w:rsidP="000168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</w:rPr>
        <w:t>школа – интернат № 2»</w:t>
      </w:r>
    </w:p>
    <w:p w:rsidR="0001684C" w:rsidRPr="00C05F46" w:rsidRDefault="0001684C" w:rsidP="000168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01684C" w:rsidRPr="00C22607" w:rsidRDefault="0001684C" w:rsidP="0001684C">
      <w:pPr>
        <w:pStyle w:val="a5"/>
        <w:widowControl w:val="0"/>
        <w:numPr>
          <w:ilvl w:val="0"/>
          <w:numId w:val="2"/>
        </w:numPr>
        <w:tabs>
          <w:tab w:val="left" w:pos="298"/>
          <w:tab w:val="right" w:pos="9739"/>
        </w:tabs>
        <w:spacing w:after="0" w:line="240" w:lineRule="auto"/>
        <w:ind w:left="0" w:right="369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обучающихся с умственной отсталостью </w:t>
      </w: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(</w:t>
      </w:r>
      <w:proofErr w:type="spellStart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) </w:t>
      </w:r>
      <w:proofErr w:type="spellStart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сформирована</w:t>
      </w:r>
      <w:proofErr w:type="spellEnd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соответствиис</w:t>
      </w:r>
      <w:proofErr w:type="spellEnd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:</w:t>
      </w:r>
    </w:p>
    <w:p w:rsidR="0001684C" w:rsidRPr="00C05F46" w:rsidRDefault="0001684C" w:rsidP="0001684C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 закона Российской Федерации от 29 декабря 2012 г.  № 273 «Об образовании в Российской Федерации»;</w:t>
      </w:r>
    </w:p>
    <w:p w:rsidR="0001684C" w:rsidRPr="00C05F46" w:rsidRDefault="0001684C" w:rsidP="0001684C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просвещения РФ от 24 ноября 2022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1026 «Об утверждении федеральной адаптированной основной общеобразовательной программы обучающихся с умственной отсталостью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proofErr w:type="spellStart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интеллектуальныминарушениями</w:t>
      </w:r>
      <w:proofErr w:type="spellEnd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)»;                                                                                                                             </w:t>
      </w:r>
    </w:p>
    <w:p w:rsidR="0001684C" w:rsidRPr="00C05F46" w:rsidRDefault="0001684C" w:rsidP="0001684C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</w:t>
      </w:r>
      <w:proofErr w:type="spellStart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)»; </w:t>
      </w:r>
    </w:p>
    <w:p w:rsidR="0001684C" w:rsidRPr="00C05F46" w:rsidRDefault="0001684C" w:rsidP="0001684C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коронавирусной</w:t>
      </w:r>
      <w:proofErr w:type="spell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инфекции (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COVID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19)»</w:t>
      </w:r>
      <w:r w:rsidRPr="00C05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01684C" w:rsidRPr="00C05F46" w:rsidRDefault="0001684C" w:rsidP="0001684C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СанПин</w:t>
      </w:r>
      <w:proofErr w:type="spell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 </w:t>
      </w:r>
    </w:p>
    <w:p w:rsidR="0001684C" w:rsidRPr="00C05F46" w:rsidRDefault="0001684C" w:rsidP="0001684C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</w:t>
      </w:r>
    </w:p>
    <w:p w:rsidR="0001684C" w:rsidRPr="000178C9" w:rsidRDefault="0001684C" w:rsidP="0001684C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приказ Министерства просвещения Российской Федерации от 21.09.2022 №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858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</w:t>
      </w:r>
      <w:proofErr w:type="spell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общего</w:t>
      </w:r>
      <w:proofErr w:type="gram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,о</w:t>
      </w:r>
      <w:proofErr w:type="gram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сновногообщего</w:t>
      </w:r>
      <w:proofErr w:type="spell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среднего 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общего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образования</w:t>
      </w:r>
    </w:p>
    <w:p w:rsidR="0001684C" w:rsidRPr="00C05F46" w:rsidRDefault="0001684C" w:rsidP="0001684C">
      <w:pPr>
        <w:spacing w:after="0" w:line="240" w:lineRule="auto"/>
        <w:ind w:left="284" w:right="36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организациями, осуществляющими образовательную деятельность и установления предельного срока использования исключенных учебников» (</w:t>
      </w:r>
      <w:proofErr w:type="gram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Зарегистрирован</w:t>
      </w:r>
      <w:proofErr w:type="gram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01.11.2022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 70799).</w:t>
      </w:r>
    </w:p>
    <w:p w:rsidR="0001684C" w:rsidRDefault="0001684C" w:rsidP="0001684C">
      <w:pPr>
        <w:spacing w:after="0" w:line="240" w:lineRule="auto"/>
        <w:ind w:lef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ФАООП УО (вариант 1) </w:t>
      </w:r>
      <w:proofErr w:type="gramStart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адресована</w:t>
      </w:r>
      <w:proofErr w:type="gramEnd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 </w:t>
      </w:r>
    </w:p>
    <w:p w:rsidR="0001684C" w:rsidRDefault="0001684C" w:rsidP="0001684C">
      <w:pPr>
        <w:spacing w:after="0" w:line="240" w:lineRule="auto"/>
        <w:ind w:lef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p w:rsidR="0001684C" w:rsidRPr="00C22607" w:rsidRDefault="0001684C" w:rsidP="0001684C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226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Место 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Математика</w:t>
      </w:r>
      <w:r w:rsidRPr="00C226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 в учебном плане.</w:t>
      </w:r>
    </w:p>
    <w:p w:rsidR="0001684C" w:rsidRPr="0034757D" w:rsidRDefault="0001684C" w:rsidP="0001684C">
      <w:pPr>
        <w:spacing w:after="0" w:line="240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</w:t>
      </w:r>
      <w:r w:rsidRPr="003475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Математика» относится к предметной области «Математика» и является обязательной частью учебного плана. В соответствии с учебным планом рабочая программа по учебному предмету «Математика» в 1 классе рассчитана на 33 учебные недели и составляет 99 часов в год (3 часа в неделю). </w:t>
      </w:r>
    </w:p>
    <w:p w:rsidR="0001684C" w:rsidRDefault="0001684C" w:rsidP="0001684C">
      <w:pPr>
        <w:spacing w:after="0" w:line="240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684C" w:rsidRPr="0034757D" w:rsidRDefault="0001684C" w:rsidP="0001684C">
      <w:pPr>
        <w:spacing w:after="0" w:line="240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«Математика». </w:t>
      </w:r>
    </w:p>
    <w:p w:rsidR="0001684C" w:rsidRPr="0034757D" w:rsidRDefault="0001684C" w:rsidP="0001684C">
      <w:pPr>
        <w:pStyle w:val="a5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Цель обучения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подготовка </w:t>
      </w:r>
      <w:proofErr w:type="gramStart"/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умственной отсталостью (интеллектуальными нарушениями) к жизни в современном обществе и овладение доступными профессионально-трудовыми навыками. </w:t>
      </w:r>
    </w:p>
    <w:p w:rsidR="0001684C" w:rsidRPr="0034757D" w:rsidRDefault="0001684C" w:rsidP="0001684C">
      <w:pPr>
        <w:pStyle w:val="a5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34757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Задачи обучения: </w:t>
      </w:r>
    </w:p>
    <w:p w:rsidR="0001684C" w:rsidRPr="0034757D" w:rsidRDefault="0001684C" w:rsidP="0001684C">
      <w:pPr>
        <w:tabs>
          <w:tab w:val="left" w:pos="426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доступных </w:t>
      </w:r>
      <w:proofErr w:type="gramStart"/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обучающимся</w:t>
      </w:r>
      <w:proofErr w:type="gramEnd"/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задач; развитие способности их использования при решении соответствующих возрасту задач; </w:t>
      </w:r>
    </w:p>
    <w:p w:rsidR="0001684C" w:rsidRPr="0034757D" w:rsidRDefault="0001684C" w:rsidP="0001684C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коррекция и развитие познавательной деятельности и личностных </w:t>
      </w:r>
      <w:proofErr w:type="gramStart"/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</w:t>
      </w:r>
      <w:proofErr w:type="gramEnd"/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с умственной отсталостью (интеллектуальными нарушениями) средствами математики с 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етом их индивидуальных возможно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стей; </w:t>
      </w:r>
    </w:p>
    <w:p w:rsidR="0001684C" w:rsidRPr="0034757D" w:rsidRDefault="0001684C" w:rsidP="0001684C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 </w:t>
      </w:r>
    </w:p>
    <w:p w:rsidR="0001684C" w:rsidRPr="0034757D" w:rsidRDefault="0001684C" w:rsidP="0001684C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«Математика» в 1 классе определяет следующие задачи:</w:t>
      </w:r>
    </w:p>
    <w:p w:rsidR="0001684C" w:rsidRPr="0034757D" w:rsidRDefault="0001684C" w:rsidP="0001684C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lastRenderedPageBreak/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выделять свойства предметов, такие как цвет, форма, размер и сравнивать их по свойствам предметов; </w:t>
      </w:r>
    </w:p>
    <w:p w:rsidR="0001684C" w:rsidRPr="0034757D" w:rsidRDefault="0001684C" w:rsidP="0001684C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определять положения предметов относительно себя, друг друга, показывать на себе положение частей тела, определять положение предметов на плоскости и в пространстве; </w:t>
      </w:r>
    </w:p>
    <w:p w:rsidR="0001684C" w:rsidRPr="0034757D" w:rsidRDefault="0001684C" w:rsidP="0001684C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образовывать числа первого десятка, писать цифры, обозначающие числа первого десятка, их сравнение, выполнять арифметические действия (сложение и вычитание) с ними; </w:t>
      </w:r>
    </w:p>
    <w:p w:rsidR="0001684C" w:rsidRPr="0034757D" w:rsidRDefault="0001684C" w:rsidP="0001684C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решать простые арифметические задачи на нахождение суммы и остатка; </w:t>
      </w:r>
    </w:p>
    <w:p w:rsidR="0001684C" w:rsidRDefault="0001684C" w:rsidP="0001684C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первоначальных представлений о геометрических фигурах. </w:t>
      </w:r>
    </w:p>
    <w:p w:rsidR="0001684C" w:rsidRPr="0034757D" w:rsidRDefault="0001684C" w:rsidP="0001684C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684C" w:rsidRPr="0034757D" w:rsidRDefault="0001684C" w:rsidP="0001684C">
      <w:pPr>
        <w:pStyle w:val="a5"/>
        <w:keepNext/>
        <w:keepLines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Планируемые результаты освоения содержания рабочей программы по учебному предмету «Математика» в 1 классе </w:t>
      </w:r>
    </w:p>
    <w:p w:rsidR="0001684C" w:rsidRPr="0034757D" w:rsidRDefault="0001684C" w:rsidP="0001684C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а) </w:t>
      </w:r>
      <w:r w:rsidRPr="003475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Личностные результаты:  </w:t>
      </w:r>
    </w:p>
    <w:p w:rsidR="0001684C" w:rsidRPr="0034757D" w:rsidRDefault="0001684C" w:rsidP="000168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принятие и частичное освоение социальной роли </w:t>
      </w:r>
      <w:proofErr w:type="gramStart"/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01684C" w:rsidRPr="0034757D" w:rsidRDefault="0001684C" w:rsidP="0001684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позитивное отношение к изучению математики, желание выполнить учебное задание хорошо (правильно); </w:t>
      </w:r>
    </w:p>
    <w:p w:rsidR="0001684C" w:rsidRPr="0034757D" w:rsidRDefault="0001684C" w:rsidP="0001684C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н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ачальные навыки применения математических знаний в самообслуживании и доступных видах хозяйственно-бытового труда. </w:t>
      </w:r>
    </w:p>
    <w:p w:rsidR="0001684C" w:rsidRPr="0034757D" w:rsidRDefault="0001684C" w:rsidP="0001684C">
      <w:pPr>
        <w:pStyle w:val="a5"/>
        <w:keepNext/>
        <w:keepLines/>
        <w:tabs>
          <w:tab w:val="left" w:pos="426"/>
        </w:tabs>
        <w:spacing w:after="0" w:line="240" w:lineRule="auto"/>
        <w:ind w:left="0" w:right="993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б) </w:t>
      </w:r>
      <w:r w:rsidRPr="003475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Уровни достижения предметных результатов  по учебному предмету «Математика» </w:t>
      </w:r>
      <w:proofErr w:type="gramStart"/>
      <w:r w:rsidRPr="003475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конец</w:t>
      </w:r>
      <w:proofErr w:type="gramEnd"/>
      <w:r w:rsidRPr="003475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 класса </w:t>
      </w:r>
    </w:p>
    <w:p w:rsidR="0001684C" w:rsidRPr="0034757D" w:rsidRDefault="0001684C" w:rsidP="0001684C">
      <w:pPr>
        <w:spacing w:after="0" w:line="240" w:lineRule="auto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>Минимальный уровень:</w:t>
      </w:r>
    </w:p>
    <w:p w:rsidR="0001684C" w:rsidRPr="0034757D" w:rsidRDefault="0001684C" w:rsidP="0001684C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2 предмета по цвету, величине, размеру, массе; </w:t>
      </w:r>
    </w:p>
    <w:p w:rsidR="0001684C" w:rsidRPr="0034757D" w:rsidRDefault="0001684C" w:rsidP="0001684C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сравнивать предметы по одному признаку; </w:t>
      </w:r>
    </w:p>
    <w:p w:rsidR="0001684C" w:rsidRPr="0034757D" w:rsidRDefault="0001684C" w:rsidP="0001684C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положение предметов на плоскости; </w:t>
      </w:r>
    </w:p>
    <w:p w:rsidR="0001684C" w:rsidRPr="0034757D" w:rsidRDefault="0001684C" w:rsidP="0001684C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положение предметов в пространстве относительно себя; </w:t>
      </w:r>
    </w:p>
    <w:p w:rsidR="0001684C" w:rsidRPr="0034757D" w:rsidRDefault="0001684C" w:rsidP="0001684C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образовывать, читать и записывать числа первого десятка; </w:t>
      </w:r>
    </w:p>
    <w:p w:rsidR="0001684C" w:rsidRPr="0034757D" w:rsidRDefault="0001684C" w:rsidP="0001684C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считать в прямом и обратном порядке по единице в пределах 10; </w:t>
      </w:r>
    </w:p>
    <w:p w:rsidR="0001684C" w:rsidRPr="0034757D" w:rsidRDefault="0001684C" w:rsidP="0001684C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сравнивать группы предметов; </w:t>
      </w:r>
    </w:p>
    <w:p w:rsidR="0001684C" w:rsidRPr="0034757D" w:rsidRDefault="0001684C" w:rsidP="000168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решать примеры на сложение и вычитание в пределах 10 с помощью счётного и дидактического материала; </w:t>
      </w:r>
    </w:p>
    <w:p w:rsidR="0001684C" w:rsidRPr="0034757D" w:rsidRDefault="0001684C" w:rsidP="000168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пользоваться таблицей состава чисел (из двух чисел), таблицей сложения и вычитания в пределах 10; </w:t>
      </w:r>
    </w:p>
    <w:p w:rsidR="0001684C" w:rsidRPr="0034757D" w:rsidRDefault="0001684C" w:rsidP="000168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решать простые арифметические задачи на нахождение суммы и остатка, записывать решение в виде арифметического примера (с помощью учителя); </w:t>
      </w:r>
    </w:p>
    <w:p w:rsidR="0001684C" w:rsidRPr="0034757D" w:rsidRDefault="0001684C" w:rsidP="000168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lastRenderedPageBreak/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строить прямую линию с помощью линейки, проводить кривую линию; </w:t>
      </w:r>
    </w:p>
    <w:p w:rsidR="0001684C" w:rsidRPr="0034757D" w:rsidRDefault="0001684C" w:rsidP="0001684C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обводить геометрические фигуры по трафарету; </w:t>
      </w:r>
    </w:p>
    <w:p w:rsidR="0001684C" w:rsidRPr="0034757D" w:rsidRDefault="0001684C" w:rsidP="000168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временах года, о частях суток, порядке их следования; о смене дней: вчера, сегодня, завтра; о днях недели (7 дней). </w:t>
      </w:r>
    </w:p>
    <w:p w:rsidR="0001684C" w:rsidRPr="0034757D" w:rsidRDefault="0001684C" w:rsidP="000168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>Достаточный уровень:</w:t>
      </w:r>
    </w:p>
    <w:p w:rsidR="0001684C" w:rsidRPr="0034757D" w:rsidRDefault="0001684C" w:rsidP="0001684C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сравнивать по цвету, величине, размеру, массе, форме 2—4 предмета; по одному и нескольким признакам; </w:t>
      </w:r>
    </w:p>
    <w:p w:rsidR="0001684C" w:rsidRPr="0034757D" w:rsidRDefault="0001684C" w:rsidP="0001684C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показывать на себе положение частей тела, называть положение предметов относительно себя, друг друга, называть положение предметов на плоскости и в пространстве; </w:t>
      </w:r>
    </w:p>
    <w:p w:rsidR="0001684C" w:rsidRPr="0034757D" w:rsidRDefault="0001684C" w:rsidP="0001684C">
      <w:pPr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образовывать, читать и записывать числа 0, 1-10; </w:t>
      </w:r>
    </w:p>
    <w:p w:rsidR="0001684C" w:rsidRPr="0034757D" w:rsidRDefault="0001684C" w:rsidP="0001684C">
      <w:pPr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считать в прямом и обратном порядке в пределах 10  </w:t>
      </w:r>
    </w:p>
    <w:p w:rsidR="0001684C" w:rsidRPr="0034757D" w:rsidRDefault="0001684C" w:rsidP="0001684C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оперировать количественными и порядковыми числительными в пределах первого десятка; </w:t>
      </w:r>
    </w:p>
    <w:p w:rsidR="0001684C" w:rsidRPr="0034757D" w:rsidRDefault="0001684C" w:rsidP="0001684C">
      <w:pPr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заменять 10 единиц 1 десятком (1 </w:t>
      </w:r>
      <w:proofErr w:type="spellStart"/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>дес</w:t>
      </w:r>
      <w:proofErr w:type="spellEnd"/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= 10 ед.); </w:t>
      </w:r>
    </w:p>
    <w:p w:rsidR="0001684C" w:rsidRPr="0034757D" w:rsidRDefault="0001684C" w:rsidP="0001684C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сравнивать числа и предметные совокупности, добавлять недостающие, убирать лишние предметы;  </w:t>
      </w:r>
    </w:p>
    <w:p w:rsidR="0001684C" w:rsidRPr="0034757D" w:rsidRDefault="0001684C" w:rsidP="0001684C">
      <w:pPr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решать примеры на сложение и вычитание в пределах 10; </w:t>
      </w:r>
    </w:p>
    <w:p w:rsidR="0001684C" w:rsidRPr="0034757D" w:rsidRDefault="0001684C" w:rsidP="0001684C">
      <w:pPr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пользоваться переместительным свойством сложения; </w:t>
      </w:r>
    </w:p>
    <w:p w:rsidR="0001684C" w:rsidRPr="0034757D" w:rsidRDefault="0001684C" w:rsidP="0001684C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пользоваться таблицей состава чисел первого десятка из двух слагаемых; </w:t>
      </w:r>
    </w:p>
    <w:p w:rsidR="0001684C" w:rsidRPr="0034757D" w:rsidRDefault="0001684C" w:rsidP="0001684C">
      <w:pPr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пользоваться таблицей сложения и вычитания в пределах 10; </w:t>
      </w:r>
    </w:p>
    <w:p w:rsidR="0001684C" w:rsidRPr="0034757D" w:rsidRDefault="0001684C" w:rsidP="0001684C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решать простые текстовые арифметические задачи на нахождение суммы и остатка, записывать решение в виде арифметического примера; </w:t>
      </w:r>
    </w:p>
    <w:p w:rsidR="0001684C" w:rsidRPr="0034757D" w:rsidRDefault="0001684C" w:rsidP="0001684C">
      <w:pPr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отображать точку на листе бумаги, на классной доске; </w:t>
      </w:r>
    </w:p>
    <w:p w:rsidR="0001684C" w:rsidRPr="0034757D" w:rsidRDefault="0001684C" w:rsidP="0001684C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строить прямую линию с помощью линейки, проводить кривую линию; </w:t>
      </w:r>
    </w:p>
    <w:p w:rsidR="0001684C" w:rsidRPr="0034757D" w:rsidRDefault="0001684C" w:rsidP="0001684C">
      <w:pPr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проводить прямую линию через одну и две точки; </w:t>
      </w:r>
    </w:p>
    <w:p w:rsidR="0001684C" w:rsidRPr="0034757D" w:rsidRDefault="0001684C" w:rsidP="0001684C">
      <w:pPr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обводить геометрические фигуры по контуру, шаблону и трафарету; </w:t>
      </w:r>
    </w:p>
    <w:p w:rsidR="0001684C" w:rsidRDefault="0001684C" w:rsidP="0001684C">
      <w:pPr>
        <w:tabs>
          <w:tab w:val="left" w:pos="284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временах года, о частях суток, порядке их следования; о смене дней: вчера, сегодня, завтра; о днях недели (7 дней). </w:t>
      </w:r>
    </w:p>
    <w:p w:rsidR="0001684C" w:rsidRPr="0034757D" w:rsidRDefault="0001684C" w:rsidP="0001684C">
      <w:pPr>
        <w:tabs>
          <w:tab w:val="left" w:pos="284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684C" w:rsidRPr="00100A6A" w:rsidRDefault="0001684C" w:rsidP="0001684C">
      <w:pPr>
        <w:pStyle w:val="a5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0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 предметных результатов</w:t>
      </w:r>
      <w:r w:rsidRPr="00100A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01684C" w:rsidRPr="0034757D" w:rsidRDefault="0001684C" w:rsidP="0001684C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Оценка предметных результатов во время обучения в первом классе не проводится. 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 </w:t>
      </w:r>
    </w:p>
    <w:p w:rsidR="0001684C" w:rsidRPr="0034757D" w:rsidRDefault="0001684C" w:rsidP="0001684C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обучающихся поощряется и стимулируется использованием качественной оценки: «верно», «частично верно», «неверно» </w:t>
      </w:r>
    </w:p>
    <w:p w:rsidR="0001684C" w:rsidRPr="0034757D" w:rsidRDefault="0001684C" w:rsidP="0001684C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Соотнесение результатов оценочной деятельности, демонстрируемые </w:t>
      </w:r>
      <w:proofErr w:type="gramStart"/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01684C" w:rsidRPr="0034757D" w:rsidRDefault="0001684C" w:rsidP="0001684C">
      <w:pPr>
        <w:spacing w:after="0" w:line="240" w:lineRule="auto"/>
        <w:ind w:left="37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«верно» - задание выполнено на 70 – 100 %; </w:t>
      </w:r>
    </w:p>
    <w:p w:rsidR="0001684C" w:rsidRPr="0034757D" w:rsidRDefault="0001684C" w:rsidP="0001684C">
      <w:pPr>
        <w:spacing w:after="0" w:line="240" w:lineRule="auto"/>
        <w:ind w:left="37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«частично верно» - задание выполнено на 30 -70%; </w:t>
      </w:r>
    </w:p>
    <w:p w:rsidR="0001684C" w:rsidRPr="0034757D" w:rsidRDefault="0001684C" w:rsidP="0001684C">
      <w:pPr>
        <w:spacing w:after="0" w:line="240" w:lineRule="auto"/>
        <w:ind w:left="37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«неверно» - задание выполнено менее чем на 30 %. </w:t>
      </w:r>
    </w:p>
    <w:p w:rsidR="0001684C" w:rsidRPr="0034757D" w:rsidRDefault="0001684C" w:rsidP="000168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01684C" w:rsidRPr="00100A6A" w:rsidRDefault="0001684C" w:rsidP="0001684C">
      <w:pPr>
        <w:pStyle w:val="a5"/>
        <w:keepNext/>
        <w:keepLines/>
        <w:numPr>
          <w:ilvl w:val="0"/>
          <w:numId w:val="2"/>
        </w:numPr>
        <w:spacing w:after="0" w:line="240" w:lineRule="auto"/>
        <w:ind w:left="426" w:right="915" w:hanging="426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76079"/>
      <w:r w:rsidRPr="00100A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СОДЕРЖАНИЕ ОБУЧЕНИЯ </w:t>
      </w:r>
      <w:bookmarkEnd w:id="2"/>
    </w:p>
    <w:p w:rsidR="0001684C" w:rsidRPr="0034757D" w:rsidRDefault="0001684C" w:rsidP="0001684C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математике в 1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</w:t>
      </w:r>
    </w:p>
    <w:p w:rsidR="0001684C" w:rsidRPr="0034757D" w:rsidRDefault="0001684C" w:rsidP="0001684C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обучения в 1 классе предусматривает значительный подготовительный (пропедевтический) период. Задача подготовительного периода — выявление количественных, пространственных, временных представлений обучающихся, представлений о размерах, форме предметов, установление потенциальных возможностей детей в усвоении математических знаний и подготовка их к усвоению систематического курса математики и элементов наглядной геометрии, формирование </w:t>
      </w:r>
      <w:proofErr w:type="spellStart"/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умений и навыков. </w:t>
      </w:r>
    </w:p>
    <w:p w:rsidR="0001684C" w:rsidRPr="0034757D" w:rsidRDefault="0001684C" w:rsidP="0001684C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пропедевтический период уточняются и формируются у обучающихся понятия о размерах предметов, пространственные представления, количественные представления, временные понятия и представления. </w:t>
      </w:r>
    </w:p>
    <w:p w:rsidR="0001684C" w:rsidRPr="0034757D" w:rsidRDefault="0001684C" w:rsidP="0001684C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пропедевтического периода излагается содержание разделов математики: знакомство с числами первого десятка, цифрами для записи этих чисел, действиями сложения и вычитания; одновременно обучающиеся знакомятся с единицами измерения стоимости — копейкой, рублем, монетами достоинством в 50 копеек, 1 руб., 2 руб., 5 р., 10 р., обучение решению арифметических задач. </w:t>
      </w:r>
    </w:p>
    <w:p w:rsidR="0001684C" w:rsidRPr="0034757D" w:rsidRDefault="0001684C" w:rsidP="0001684C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Выбор методов обучения обусловливается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</w:t>
      </w:r>
    </w:p>
    <w:p w:rsidR="0001684C" w:rsidRPr="0034757D" w:rsidRDefault="0001684C" w:rsidP="0001684C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На уроках математики широкое применение находят дидактические игры. Известно, что если ребенок заинтересован работой, положительно эмоционально настроен, то эффективность занятий заметно возрастает. Выработка любых умений и навыков у умственно отсталых школьников требует не только больших усилий, длительного времени, но и однотипных упражнений. Дидактические игры позволяют однообразный материал сделать интересным для </w:t>
      </w:r>
      <w:proofErr w:type="gramStart"/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придать ему занимательную форму. Положительные эмоции, возникающие во время игры, активизируют деятельность ребенка, развивают его произвольное внимание, память. </w:t>
      </w:r>
    </w:p>
    <w:p w:rsidR="0001684C" w:rsidRPr="0034757D" w:rsidRDefault="0001684C" w:rsidP="0001684C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всех этапах процесса обучения математике необходимо широко использовать предметно-практическую деятельность обучающихся. При этом учитывается накопление не только математических знаний, но и навыков учебной деятельности.  </w:t>
      </w:r>
    </w:p>
    <w:p w:rsidR="0001684C" w:rsidRDefault="0001684C" w:rsidP="0001684C">
      <w:pPr>
        <w:spacing w:after="0" w:line="240" w:lineRule="auto"/>
        <w:ind w:left="10" w:right="7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684C" w:rsidRPr="000178C9" w:rsidRDefault="0001684C" w:rsidP="0001684C">
      <w:pPr>
        <w:pStyle w:val="a5"/>
        <w:numPr>
          <w:ilvl w:val="0"/>
          <w:numId w:val="2"/>
        </w:numPr>
        <w:spacing w:after="0" w:line="240" w:lineRule="auto"/>
        <w:ind w:left="426" w:right="5" w:hanging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178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01684C" w:rsidRPr="0034757D" w:rsidRDefault="0001684C" w:rsidP="0001684C">
      <w:pPr>
        <w:spacing w:after="0" w:line="240" w:lineRule="auto"/>
        <w:ind w:left="10" w:right="7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8670" w:type="dxa"/>
        <w:tblInd w:w="396" w:type="dxa"/>
        <w:tblCellMar>
          <w:top w:w="14" w:type="dxa"/>
          <w:left w:w="0" w:type="dxa"/>
          <w:right w:w="48" w:type="dxa"/>
        </w:tblCellMar>
        <w:tblLook w:val="04A0"/>
      </w:tblPr>
      <w:tblGrid>
        <w:gridCol w:w="539"/>
        <w:gridCol w:w="3944"/>
        <w:gridCol w:w="371"/>
        <w:gridCol w:w="1733"/>
        <w:gridCol w:w="2083"/>
      </w:tblGrid>
      <w:tr w:rsidR="0001684C" w:rsidRPr="0034757D" w:rsidTr="00D9106D">
        <w:trPr>
          <w:trHeight w:val="83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№ </w:t>
            </w:r>
          </w:p>
          <w:p w:rsidR="0001684C" w:rsidRPr="0034757D" w:rsidRDefault="0001684C" w:rsidP="00D9106D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п/п 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Название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раздела</w:t>
            </w:r>
            <w:proofErr w:type="spellEnd"/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темы</w:t>
            </w:r>
            <w:proofErr w:type="spellEnd"/>
          </w:p>
        </w:tc>
        <w:tc>
          <w:tcPr>
            <w:tcW w:w="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left="106" w:right="1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часов</w:t>
            </w:r>
            <w:proofErr w:type="spellEnd"/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left="108" w:firstLine="2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работы</w:t>
            </w:r>
            <w:proofErr w:type="spellEnd"/>
          </w:p>
        </w:tc>
      </w:tr>
      <w:tr w:rsidR="0001684C" w:rsidRPr="0034757D" w:rsidTr="00D9106D">
        <w:trPr>
          <w:trHeight w:val="42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1. 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Подготовка</w:t>
            </w:r>
            <w:proofErr w:type="spellEnd"/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к </w:t>
            </w:r>
            <w:proofErr w:type="spellStart"/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изучению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математики</w:t>
            </w:r>
            <w:proofErr w:type="spellEnd"/>
          </w:p>
        </w:tc>
        <w:tc>
          <w:tcPr>
            <w:tcW w:w="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left="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22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1684C" w:rsidRPr="0034757D" w:rsidTr="00D9106D">
        <w:trPr>
          <w:trHeight w:val="42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2. 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Первый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десяток</w:t>
            </w:r>
            <w:proofErr w:type="spellEnd"/>
          </w:p>
        </w:tc>
        <w:tc>
          <w:tcPr>
            <w:tcW w:w="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left="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74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1684C" w:rsidRPr="0034757D" w:rsidTr="00D9106D">
        <w:trPr>
          <w:trHeight w:val="42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3. 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Итоговое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</w:p>
        </w:tc>
        <w:tc>
          <w:tcPr>
            <w:tcW w:w="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left="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3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1684C" w:rsidRPr="0034757D" w:rsidTr="00D9106D">
        <w:trPr>
          <w:trHeight w:val="42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4757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Итого</w:t>
            </w:r>
            <w:proofErr w:type="spellEnd"/>
            <w:r w:rsidRPr="0034757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left="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47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99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84C" w:rsidRPr="0034757D" w:rsidRDefault="0001684C" w:rsidP="00D9106D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</w:tbl>
    <w:p w:rsidR="0001684C" w:rsidRDefault="0001684C" w:rsidP="0001684C"/>
    <w:p w:rsidR="0001684C" w:rsidRPr="005153C7" w:rsidRDefault="0001684C" w:rsidP="0001684C"/>
    <w:p w:rsidR="0001684C" w:rsidRPr="005153C7" w:rsidRDefault="0001684C" w:rsidP="0001684C"/>
    <w:p w:rsidR="0001684C" w:rsidRPr="005153C7" w:rsidRDefault="0001684C" w:rsidP="0001684C"/>
    <w:p w:rsidR="0001684C" w:rsidRPr="005153C7" w:rsidRDefault="0001684C" w:rsidP="0001684C"/>
    <w:p w:rsidR="0001684C" w:rsidRPr="008358F7" w:rsidRDefault="0001684C" w:rsidP="0001684C">
      <w:pPr>
        <w:pStyle w:val="a7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Описание </w:t>
      </w:r>
      <w:proofErr w:type="spellStart"/>
      <w:proofErr w:type="gramStart"/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>учебно</w:t>
      </w:r>
      <w:proofErr w:type="spellEnd"/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 xml:space="preserve"> – методического</w:t>
      </w:r>
      <w:proofErr w:type="gramEnd"/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 xml:space="preserve"> обеспечения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образовательной деятельности</w:t>
      </w:r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01684C" w:rsidRPr="008358F7" w:rsidRDefault="0001684C" w:rsidP="0001684C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01684C" w:rsidRPr="008358F7" w:rsidRDefault="0001684C" w:rsidP="0001684C">
      <w:pPr>
        <w:pStyle w:val="a7"/>
        <w:ind w:firstLine="709"/>
        <w:jc w:val="both"/>
        <w:rPr>
          <w:rStyle w:val="c48"/>
          <w:rFonts w:ascii="Times New Roman" w:hAnsi="Times New Roman"/>
          <w:i/>
          <w:iCs/>
          <w:color w:val="000000"/>
          <w:sz w:val="28"/>
          <w:szCs w:val="28"/>
        </w:rPr>
      </w:pPr>
      <w:r w:rsidRPr="008358F7">
        <w:rPr>
          <w:rFonts w:ascii="Times New Roman" w:hAnsi="Times New Roman"/>
          <w:b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8358F7">
        <w:rPr>
          <w:rFonts w:ascii="Times New Roman" w:hAnsi="Times New Roman"/>
          <w:b/>
          <w:sz w:val="28"/>
          <w:szCs w:val="28"/>
        </w:rPr>
        <w:t>обучающихся с умственной отсталостью (интеллектуальными нарушениями)</w:t>
      </w:r>
    </w:p>
    <w:p w:rsidR="0001684C" w:rsidRPr="008358F7" w:rsidRDefault="0001684C" w:rsidP="0001684C">
      <w:pPr>
        <w:pStyle w:val="a7"/>
        <w:ind w:firstLine="709"/>
        <w:jc w:val="both"/>
        <w:rPr>
          <w:rStyle w:val="c48"/>
          <w:rFonts w:ascii="Times New Roman" w:hAnsi="Times New Roman"/>
          <w:i/>
          <w:iCs/>
          <w:color w:val="000000"/>
          <w:sz w:val="28"/>
          <w:szCs w:val="28"/>
        </w:rPr>
      </w:pPr>
      <w:r w:rsidRPr="00584EF4">
        <w:rPr>
          <w:rFonts w:ascii="Times New Roman" w:hAnsi="Times New Roman"/>
          <w:color w:val="000000"/>
          <w:sz w:val="28"/>
          <w:szCs w:val="28"/>
        </w:rPr>
        <w:t xml:space="preserve">Для реализации Рабочей программы используется </w:t>
      </w:r>
      <w:proofErr w:type="spellStart"/>
      <w:proofErr w:type="gramStart"/>
      <w:r w:rsidRPr="00584EF4">
        <w:rPr>
          <w:rFonts w:ascii="Times New Roman" w:hAnsi="Times New Roman"/>
          <w:color w:val="000000"/>
          <w:sz w:val="28"/>
          <w:szCs w:val="28"/>
        </w:rPr>
        <w:t>учебно</w:t>
      </w:r>
      <w:proofErr w:type="spellEnd"/>
      <w:r w:rsidRPr="00584EF4">
        <w:rPr>
          <w:rFonts w:ascii="Times New Roman" w:hAnsi="Times New Roman"/>
          <w:color w:val="000000"/>
          <w:sz w:val="28"/>
          <w:szCs w:val="28"/>
        </w:rPr>
        <w:t xml:space="preserve"> - методический</w:t>
      </w:r>
      <w:proofErr w:type="gramEnd"/>
      <w:r w:rsidRPr="00584EF4">
        <w:rPr>
          <w:rFonts w:ascii="Times New Roman" w:hAnsi="Times New Roman"/>
          <w:color w:val="000000"/>
          <w:sz w:val="28"/>
          <w:szCs w:val="28"/>
        </w:rPr>
        <w:t xml:space="preserve"> комплект:</w:t>
      </w:r>
      <w:r w:rsidRPr="00584EF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Математи</w:t>
      </w:r>
      <w:r w:rsidRPr="00584EF4">
        <w:rPr>
          <w:rFonts w:ascii="Times New Roman" w:hAnsi="Times New Roman"/>
          <w:bCs/>
          <w:color w:val="000000"/>
          <w:sz w:val="28"/>
          <w:szCs w:val="28"/>
        </w:rPr>
        <w:t>ка. 1 класс.</w:t>
      </w:r>
      <w:r w:rsidRPr="00584EF4">
        <w:rPr>
          <w:rFonts w:ascii="Times New Roman" w:hAnsi="Times New Roman"/>
          <w:sz w:val="28"/>
          <w:szCs w:val="28"/>
        </w:rPr>
        <w:t xml:space="preserve"> Учебник для общеобразовательных организаций, реализующих адаптированные основные общеобразовательные программы. В 2 ч. </w:t>
      </w:r>
      <w:r>
        <w:rPr>
          <w:rFonts w:ascii="Times New Roman" w:hAnsi="Times New Roman"/>
          <w:sz w:val="28"/>
          <w:szCs w:val="28"/>
        </w:rPr>
        <w:t xml:space="preserve">Т.В. </w:t>
      </w:r>
      <w:proofErr w:type="spellStart"/>
      <w:r>
        <w:rPr>
          <w:rFonts w:ascii="Times New Roman" w:hAnsi="Times New Roman"/>
          <w:sz w:val="28"/>
          <w:szCs w:val="28"/>
        </w:rPr>
        <w:t>Алышева</w:t>
      </w:r>
      <w:proofErr w:type="spellEnd"/>
      <w:r w:rsidRPr="00584E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584EF4">
        <w:rPr>
          <w:rFonts w:ascii="Times New Roman" w:hAnsi="Times New Roman"/>
          <w:sz w:val="28"/>
          <w:szCs w:val="28"/>
        </w:rPr>
        <w:t>-е изд. – М: Просвещение, 20</w:t>
      </w:r>
      <w:r>
        <w:rPr>
          <w:rFonts w:ascii="Times New Roman" w:hAnsi="Times New Roman"/>
          <w:sz w:val="28"/>
          <w:szCs w:val="28"/>
        </w:rPr>
        <w:t>20</w:t>
      </w:r>
      <w:r w:rsidRPr="00584EF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– 128 с.: ил. - </w:t>
      </w:r>
      <w:r w:rsidRPr="00584E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ISBN</w:t>
      </w:r>
      <w:r>
        <w:rPr>
          <w:rFonts w:ascii="Times New Roman" w:hAnsi="Times New Roman"/>
          <w:sz w:val="28"/>
          <w:szCs w:val="28"/>
        </w:rPr>
        <w:t xml:space="preserve"> 978-5-09-074672-4.</w:t>
      </w:r>
      <w:proofErr w:type="gramStart"/>
      <w:r>
        <w:rPr>
          <w:rFonts w:ascii="Times New Roman" w:hAnsi="Times New Roman"/>
          <w:sz w:val="28"/>
          <w:szCs w:val="28"/>
        </w:rPr>
        <w:t>,Ч.2</w:t>
      </w:r>
      <w:proofErr w:type="gramEnd"/>
      <w:r>
        <w:rPr>
          <w:rFonts w:ascii="Times New Roman" w:hAnsi="Times New Roman"/>
          <w:sz w:val="28"/>
          <w:szCs w:val="28"/>
        </w:rPr>
        <w:t xml:space="preserve">.- </w:t>
      </w:r>
      <w:r>
        <w:rPr>
          <w:rFonts w:ascii="Times New Roman" w:hAnsi="Times New Roman"/>
          <w:sz w:val="28"/>
          <w:szCs w:val="28"/>
          <w:lang w:val="en-US"/>
        </w:rPr>
        <w:t>ISBN</w:t>
      </w:r>
      <w:r>
        <w:rPr>
          <w:rFonts w:ascii="Times New Roman" w:hAnsi="Times New Roman"/>
          <w:sz w:val="28"/>
          <w:szCs w:val="28"/>
        </w:rPr>
        <w:t xml:space="preserve"> 978-5-09-074673-1.</w:t>
      </w:r>
    </w:p>
    <w:p w:rsidR="0001684C" w:rsidRPr="00452732" w:rsidRDefault="0001684C" w:rsidP="0001684C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Технические средства обучения</w:t>
      </w:r>
    </w:p>
    <w:p w:rsidR="0001684C" w:rsidRPr="008358F7" w:rsidRDefault="0001684C" w:rsidP="0001684C">
      <w:pPr>
        <w:numPr>
          <w:ilvl w:val="0"/>
          <w:numId w:val="3"/>
        </w:numPr>
        <w:tabs>
          <w:tab w:val="clear" w:pos="720"/>
          <w:tab w:val="num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омпьютер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01684C" w:rsidRPr="00452732" w:rsidRDefault="0001684C" w:rsidP="0001684C">
      <w:pPr>
        <w:numPr>
          <w:ilvl w:val="0"/>
          <w:numId w:val="3"/>
        </w:numPr>
        <w:tabs>
          <w:tab w:val="clear" w:pos="720"/>
          <w:tab w:val="num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принтер;</w:t>
      </w:r>
    </w:p>
    <w:p w:rsidR="0001684C" w:rsidRPr="00D942E4" w:rsidRDefault="0001684C" w:rsidP="0001684C">
      <w:pPr>
        <w:numPr>
          <w:ilvl w:val="0"/>
          <w:numId w:val="3"/>
        </w:numPr>
        <w:tabs>
          <w:tab w:val="clear" w:pos="720"/>
          <w:tab w:val="num" w:pos="284"/>
        </w:tabs>
        <w:spacing w:before="30"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942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магнитно - маркерная доска</w:t>
      </w:r>
    </w:p>
    <w:p w:rsidR="0001684C" w:rsidRPr="00D942E4" w:rsidRDefault="0001684C" w:rsidP="0001684C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 w:rsidRPr="00D942E4">
        <w:rPr>
          <w:rFonts w:ascii="Times New Roman" w:hAnsi="Times New Roman"/>
          <w:color w:val="000000"/>
          <w:sz w:val="28"/>
          <w:szCs w:val="28"/>
        </w:rPr>
        <w:t>Интерактивная доска</w:t>
      </w:r>
    </w:p>
    <w:p w:rsidR="0001684C" w:rsidRPr="00D942E4" w:rsidRDefault="0001684C" w:rsidP="0001684C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 w:rsidRPr="00D942E4">
        <w:rPr>
          <w:rFonts w:ascii="Times New Roman" w:hAnsi="Times New Roman"/>
          <w:color w:val="000000"/>
          <w:sz w:val="28"/>
          <w:szCs w:val="28"/>
        </w:rPr>
        <w:t>Мультимедийный</w:t>
      </w:r>
      <w:proofErr w:type="spellEnd"/>
      <w:r w:rsidRPr="00D942E4">
        <w:rPr>
          <w:rFonts w:ascii="Times New Roman" w:hAnsi="Times New Roman"/>
          <w:color w:val="000000"/>
          <w:sz w:val="28"/>
          <w:szCs w:val="28"/>
        </w:rPr>
        <w:t xml:space="preserve"> проектор</w:t>
      </w:r>
    </w:p>
    <w:p w:rsidR="0001684C" w:rsidRPr="00452732" w:rsidRDefault="0001684C" w:rsidP="0001684C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</w:t>
      </w:r>
      <w:r w:rsidRPr="00452732">
        <w:rPr>
          <w:b/>
          <w:bCs/>
          <w:color w:val="000000"/>
          <w:sz w:val="28"/>
          <w:szCs w:val="28"/>
        </w:rPr>
        <w:t xml:space="preserve">Специальный учебный и дидактический материал, отвечающий особым образовательным потребностям </w:t>
      </w:r>
      <w:proofErr w:type="gramStart"/>
      <w:r w:rsidRPr="00452732">
        <w:rPr>
          <w:b/>
          <w:bCs/>
          <w:color w:val="000000"/>
          <w:sz w:val="28"/>
          <w:szCs w:val="28"/>
        </w:rPr>
        <w:t>обучающихся</w:t>
      </w:r>
      <w:proofErr w:type="gramEnd"/>
      <w:r w:rsidRPr="00452732">
        <w:rPr>
          <w:b/>
          <w:bCs/>
          <w:color w:val="000000"/>
          <w:sz w:val="28"/>
          <w:szCs w:val="28"/>
        </w:rPr>
        <w:t>:</w:t>
      </w:r>
    </w:p>
    <w:p w:rsidR="0001684C" w:rsidRPr="00452732" w:rsidRDefault="0001684C" w:rsidP="000168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Наглядный учебный материал:</w:t>
      </w:r>
    </w:p>
    <w:p w:rsidR="0001684C" w:rsidRPr="00584EF4" w:rsidRDefault="0001684C" w:rsidP="0001684C">
      <w:pPr>
        <w:pStyle w:val="a7"/>
        <w:numPr>
          <w:ilvl w:val="0"/>
          <w:numId w:val="5"/>
        </w:numPr>
        <w:tabs>
          <w:tab w:val="clear" w:pos="720"/>
          <w:tab w:val="num" w:pos="0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84EF4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Комплект раздаточных пособий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01684C" w:rsidRPr="008358F7" w:rsidRDefault="0001684C" w:rsidP="0001684C">
      <w:pPr>
        <w:pStyle w:val="a7"/>
        <w:numPr>
          <w:ilvl w:val="0"/>
          <w:numId w:val="5"/>
        </w:numPr>
        <w:tabs>
          <w:tab w:val="clear" w:pos="720"/>
          <w:tab w:val="num" w:pos="0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редметные рисунки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8358F7">
        <w:rPr>
          <w:rStyle w:val="c48"/>
          <w:rFonts w:ascii="Times New Roman" w:hAnsi="Times New Roman"/>
          <w:color w:val="000000"/>
          <w:sz w:val="28"/>
          <w:szCs w:val="28"/>
        </w:rPr>
        <w:t xml:space="preserve"> плакаты.</w:t>
      </w:r>
    </w:p>
    <w:p w:rsidR="0001684C" w:rsidRPr="00452732" w:rsidRDefault="0001684C" w:rsidP="0001684C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объекты предметов, которые предусмотренн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программой, геометрические фигуры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счетный материал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1684C" w:rsidRDefault="0001684C" w:rsidP="0001684C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аглядно-методические таблицы по основным разделам предмета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Математика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1684C" w:rsidRPr="00452732" w:rsidRDefault="0001684C" w:rsidP="0001684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Дидактический материал:</w:t>
      </w:r>
    </w:p>
    <w:p w:rsidR="0001684C" w:rsidRPr="00D942E4" w:rsidRDefault="0001684C" w:rsidP="0001684C">
      <w:pPr>
        <w:numPr>
          <w:ilvl w:val="0"/>
          <w:numId w:val="4"/>
        </w:numPr>
        <w:tabs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D942E4">
        <w:rPr>
          <w:rFonts w:ascii="Times New Roman" w:hAnsi="Times New Roman"/>
          <w:color w:val="000000"/>
          <w:sz w:val="28"/>
          <w:szCs w:val="28"/>
        </w:rPr>
        <w:t>аборы счётных палочек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1684C" w:rsidRPr="00452732" w:rsidRDefault="0001684C" w:rsidP="0001684C">
      <w:pPr>
        <w:numPr>
          <w:ilvl w:val="0"/>
          <w:numId w:val="4"/>
        </w:numPr>
        <w:tabs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D942E4">
        <w:rPr>
          <w:rFonts w:ascii="Times New Roman" w:hAnsi="Times New Roman"/>
          <w:color w:val="000000"/>
          <w:sz w:val="28"/>
          <w:szCs w:val="28"/>
        </w:rPr>
        <w:t>аборы</w:t>
      </w:r>
      <w:r>
        <w:rPr>
          <w:rFonts w:ascii="Times New Roman" w:hAnsi="Times New Roman"/>
          <w:color w:val="000000"/>
          <w:sz w:val="28"/>
          <w:szCs w:val="28"/>
        </w:rPr>
        <w:t xml:space="preserve"> вееров</w:t>
      </w:r>
      <w:r w:rsidRPr="00D942E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 цифрами;</w:t>
      </w:r>
    </w:p>
    <w:p w:rsidR="0001684C" w:rsidRPr="00D942E4" w:rsidRDefault="0001684C" w:rsidP="0001684C">
      <w:pPr>
        <w:pStyle w:val="a6"/>
        <w:numPr>
          <w:ilvl w:val="0"/>
          <w:numId w:val="4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Style w:val="c24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D942E4">
        <w:rPr>
          <w:color w:val="000000"/>
          <w:sz w:val="28"/>
          <w:szCs w:val="28"/>
        </w:rPr>
        <w:t>абор карточек с цифрами и другими математическими знаками для магнитной доски.</w:t>
      </w:r>
      <w:r w:rsidRPr="008358F7">
        <w:rPr>
          <w:rStyle w:val="c24"/>
          <w:b/>
          <w:iCs/>
          <w:color w:val="000000"/>
          <w:sz w:val="28"/>
          <w:szCs w:val="28"/>
        </w:rPr>
        <w:t xml:space="preserve">  </w:t>
      </w:r>
    </w:p>
    <w:p w:rsidR="0001684C" w:rsidRDefault="0001684C" w:rsidP="0001684C">
      <w:pPr>
        <w:pStyle w:val="a6"/>
        <w:numPr>
          <w:ilvl w:val="0"/>
          <w:numId w:val="4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D942E4">
        <w:rPr>
          <w:color w:val="000000"/>
          <w:sz w:val="28"/>
          <w:szCs w:val="28"/>
        </w:rPr>
        <w:t xml:space="preserve">абор </w:t>
      </w:r>
      <w:r>
        <w:rPr>
          <w:color w:val="000000"/>
          <w:sz w:val="28"/>
          <w:szCs w:val="28"/>
        </w:rPr>
        <w:t>предметов для счета;</w:t>
      </w:r>
    </w:p>
    <w:p w:rsidR="0001684C" w:rsidRPr="005153C7" w:rsidRDefault="0001684C" w:rsidP="0001684C">
      <w:pPr>
        <w:pStyle w:val="a5"/>
        <w:numPr>
          <w:ilvl w:val="0"/>
          <w:numId w:val="6"/>
        </w:numPr>
        <w:ind w:left="284" w:hanging="284"/>
        <w:rPr>
          <w:rFonts w:ascii="Times New Roman" w:hAnsi="Times New Roman" w:cs="Times New Roman"/>
        </w:rPr>
      </w:pPr>
      <w:r w:rsidRPr="005153C7">
        <w:rPr>
          <w:rFonts w:ascii="Times New Roman" w:hAnsi="Times New Roman" w:cs="Times New Roman"/>
          <w:color w:val="000000"/>
          <w:sz w:val="28"/>
          <w:szCs w:val="28"/>
        </w:rPr>
        <w:t>набор бус для счета.</w:t>
      </w:r>
      <w:r w:rsidRPr="005153C7">
        <w:rPr>
          <w:rStyle w:val="c24"/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       </w:t>
      </w:r>
      <w:r w:rsidRPr="005153C7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01684C" w:rsidRPr="0001684C" w:rsidRDefault="0001684C" w:rsidP="0001684C">
      <w:pPr>
        <w:pStyle w:val="a5"/>
        <w:keepNext/>
        <w:keepLines/>
        <w:numPr>
          <w:ilvl w:val="0"/>
          <w:numId w:val="6"/>
        </w:numPr>
        <w:spacing w:after="107"/>
        <w:ind w:right="-15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01684C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Математика</w:t>
      </w:r>
    </w:p>
    <w:p w:rsidR="0001684C" w:rsidRPr="0001684C" w:rsidRDefault="0001684C" w:rsidP="0001684C">
      <w:pPr>
        <w:pStyle w:val="a5"/>
        <w:keepNext/>
        <w:keepLines/>
        <w:numPr>
          <w:ilvl w:val="0"/>
          <w:numId w:val="6"/>
        </w:numPr>
        <w:spacing w:after="107"/>
        <w:ind w:right="-15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01684C">
        <w:rPr>
          <w:rFonts w:ascii="Times New Roman" w:eastAsia="Times New Roman" w:hAnsi="Times New Roman" w:cs="Times New Roman"/>
          <w:b/>
          <w:color w:val="000000"/>
          <w:sz w:val="28"/>
        </w:rPr>
        <w:t>3 часа в неделю (99 часов)</w:t>
      </w:r>
    </w:p>
    <w:p w:rsidR="0001684C" w:rsidRPr="0001684C" w:rsidRDefault="0001684C" w:rsidP="0001684C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672" w:type="dxa"/>
        <w:tblInd w:w="-110" w:type="dxa"/>
        <w:tblLayout w:type="fixed"/>
        <w:tblCellMar>
          <w:top w:w="9" w:type="dxa"/>
          <w:left w:w="87" w:type="dxa"/>
          <w:right w:w="23" w:type="dxa"/>
        </w:tblCellMar>
        <w:tblLook w:val="04A0"/>
      </w:tblPr>
      <w:tblGrid>
        <w:gridCol w:w="481"/>
        <w:gridCol w:w="18"/>
        <w:gridCol w:w="2392"/>
        <w:gridCol w:w="3543"/>
        <w:gridCol w:w="3544"/>
        <w:gridCol w:w="3544"/>
        <w:gridCol w:w="1150"/>
      </w:tblGrid>
      <w:tr w:rsidR="0001684C" w:rsidRPr="00657AB3" w:rsidTr="00D9106D">
        <w:trPr>
          <w:trHeight w:val="288"/>
        </w:trPr>
        <w:tc>
          <w:tcPr>
            <w:tcW w:w="49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1684C" w:rsidRPr="002F6BAF" w:rsidRDefault="0001684C" w:rsidP="00D9106D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№  </w:t>
            </w:r>
          </w:p>
        </w:tc>
        <w:tc>
          <w:tcPr>
            <w:tcW w:w="239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1684C" w:rsidRPr="002F6BAF" w:rsidRDefault="0001684C" w:rsidP="00D9106D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предмета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1684C" w:rsidRPr="002F6BAF" w:rsidRDefault="0001684C" w:rsidP="00D9106D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Программное</w:t>
            </w:r>
            <w:proofErr w:type="spellEnd"/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708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Дифференциация</w:t>
            </w:r>
            <w:proofErr w:type="spellEnd"/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видов</w:t>
            </w:r>
            <w:proofErr w:type="spellEnd"/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11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01684C" w:rsidRPr="00657AB3" w:rsidTr="00D9106D">
        <w:trPr>
          <w:trHeight w:val="571"/>
        </w:trPr>
        <w:tc>
          <w:tcPr>
            <w:tcW w:w="499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2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1684C" w:rsidRPr="002F6BAF" w:rsidRDefault="0001684C" w:rsidP="00D9106D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Минимальный</w:t>
            </w:r>
            <w:proofErr w:type="spellEnd"/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уровень</w:t>
            </w:r>
            <w:proofErr w:type="spell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1684C" w:rsidRPr="002F6BAF" w:rsidRDefault="0001684C" w:rsidP="00D9106D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Достаточный</w:t>
            </w:r>
            <w:proofErr w:type="spellEnd"/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уровень</w:t>
            </w:r>
            <w:proofErr w:type="spellEnd"/>
          </w:p>
        </w:tc>
        <w:tc>
          <w:tcPr>
            <w:tcW w:w="11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1684C" w:rsidRPr="00657AB3" w:rsidTr="00D9106D">
        <w:trPr>
          <w:trHeight w:val="387"/>
        </w:trPr>
        <w:tc>
          <w:tcPr>
            <w:tcW w:w="1467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изучению математики – 22 часа</w:t>
            </w:r>
          </w:p>
        </w:tc>
      </w:tr>
      <w:tr w:rsidR="0001684C" w:rsidRPr="00657AB3" w:rsidTr="00D9106D">
        <w:trPr>
          <w:trHeight w:val="207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Цвет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Классификация предметов по цвету Назначение предметов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учебником, рабочей тетрадью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предметов по цвету на основе предметно-практической деятельности и показа изображений в учебнике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Выделение предметов в совокупности по цвету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предметов по цвету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(понимают в речи учителя) слова, определяющие цвет предметов.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2 предмета по цвету.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предметы по цвету 2 предмета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1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и используют в собственной речи слова, определяющие цвет предметов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азличают предметы по цвету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предметы по цвету 2 - 4 предмета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rPr>
          <w:trHeight w:val="41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35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Выделение предметов, обладающих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формой круга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1" w:line="240" w:lineRule="auto"/>
              <w:ind w:righ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 среди моделей геометрических фигур круга, называние Определение формы предметов путём соотнесения с кругом (похожа на круг, круглая; не похожа на круг) Различение предметов, имеющих форму круга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предметов по форме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Распознают, называют круг как геометрическую фигуру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2 предмета по форме (круг)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предметы по форме, 2 предмета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равнивают предметы по одному из признаков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(цвет, форма)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Обводят круг по шаблону и трафарету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Распознают, называют круг как геометрическую фигуру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ыделяют в окружающей обстановке предметы, имеющие форму круга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предметы по форме (2 - 4 предмета)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Сравнивают предметы по одному и нескольким признакам (цвет, форма)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Обводят круг по контуру, шаблону и трафарету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47" w:type="dxa"/>
          </w:tblCellMar>
        </w:tblPrEx>
        <w:trPr>
          <w:trHeight w:val="210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Большой – маленький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предметов по размерам Сравнение предметов по размерам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Выделение предметов в совокупности по размеру </w:t>
            </w:r>
          </w:p>
          <w:p w:rsidR="0001684C" w:rsidRPr="002F6BAF" w:rsidRDefault="0001684C" w:rsidP="00D9106D">
            <w:pPr>
              <w:spacing w:after="12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предметов по размеру на основе предметно-практической деятельности и показа изображений в учебнике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слов, определяющих величину предметов: большой, маленький, равные (одинаковые) по величине </w:t>
            </w:r>
            <w:proofErr w:type="gram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(понимают в речи учителя) слова, определяющие величину предметов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2 предмета по размеру (большой, маленький, равные) Сравнивают предметы по размеру, 2 предмета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равнивают предметы по одному из признаков (цвет, форма, размер)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и используют в собственной речи слова, определяющие величину предметов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предметы по размеру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предметы по размеру (2 - 4 предмета) Сравнивают предметы по одному и нескольким признакам (цвет, форма, размер)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47" w:type="dxa"/>
          </w:tblCellMar>
        </w:tblPrEx>
        <w:trPr>
          <w:trHeight w:val="211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34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Выделение направлений: слева,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справа, в середине,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между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расположения объектов в пространстве и на плоскости Выполнение практических упражнений на различение направлений: правый, левый, справа, слева, в середине,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между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положение предметов на плоскости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азличают направления: правый, левый; справа, слева, в середине, между Определяют положение предметов в пространстве относительно себя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6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и называют положение предметов на плоскости и в пространстве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Различают направления: правый, левый, справа, слева, в середине,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между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Определяют и называют положение предметов в пространстве относительно себя, друг друга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47" w:type="dxa"/>
          </w:tblCellMar>
        </w:tblPrEx>
        <w:trPr>
          <w:trHeight w:val="41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Выделение предметов, имеющих форму квадрата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 среди моделей геометрических фигур квадрата, называние формы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формы предметов путем соотнесения с квадратом (похожа на квадрат, квадратная; не похожа на квадрат) </w:t>
            </w:r>
          </w:p>
          <w:p w:rsidR="0001684C" w:rsidRPr="002F6BAF" w:rsidRDefault="0001684C" w:rsidP="00D9106D">
            <w:pPr>
              <w:spacing w:after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Выделение предметов в совокупности по форме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круга и квадрата Сравнение предметов по форме на основе предметно-практической деятельности и показа изображений в учебнике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Распознают, называют квадрат как геометрическую фигуру.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2 предмета по форме (квадрат)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предметы по форме, 2 предмета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равнивают предметы по одному из признаков (цвет, форма, размер) Обводят геометрические фигуры (квадрат) по шаблону и трафарету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Распознают, называют квадрат как геометрическую фигуру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предметы по форме (квадрат)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предметы по форме (2 - 4 предмета) Сравнивают предметы по одному и нескольким признакам (цвет, форма) Обводят геометрические фигуры (квадрат) по контуру, шаблону и трафарету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47" w:type="dxa"/>
          </w:tblCellMar>
        </w:tblPrEx>
        <w:trPr>
          <w:trHeight w:val="83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6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Пространственные представления Выделение положений: вверху, внизу, верхний,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нижний, на, над, под </w:t>
            </w:r>
            <w:proofErr w:type="gram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расположения объектов в пространстве и на плоскости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положения «вверху», «внизу» применительно к предметам в пространстве относительно себя; по отношению друг к другу; на плоскости Определение положения «выше», «ниже», «верхний», «нижний» применительно к положению предметов в пространстве по отношению друг к другу; на плоскости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пространственных отношений предметов между собой на основе использования в речи предлогов «на», «над», «под»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Перемещение предметов в указанное положение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23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положение предметов на плоскости, в пространстве относительно себя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положения: вверху, внизу,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верхний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, нижний, на, над, под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и называют положение предметов на плоскости и в пространстве, относительно себя, друг друга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азличают положения: вверху, внизу, верхний, нижний, на, над, под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63" w:type="dxa"/>
          </w:tblCellMar>
        </w:tblPrEx>
        <w:trPr>
          <w:trHeight w:val="298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Длинный – короткий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предметов по длине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пространственного положения: внутри, снаружи,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около, рядом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двух предметов по размеру: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длинный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короткий, длиннее – короче Сравнение трех-четырех предметов по длине (длиннее, самый длинный, короче, самый короткий)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одинаковых, равных по длине предметов в результате сравнения двух предметов, трех-четырех предметов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положения «внутри», «снаружи»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применительно к положению предметов в пространстве по отношению друг к другу; на плоскости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пространственных отношений предметов между собой на основе использования в речи предлогов и наречий «в», «рядом», «около» Перемещение предметов в указанное положение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Понимают в речи слова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длинный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короткий, длиннее, короче 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2 предмета по длине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предметы по длине, 2 предмета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равнивают предметы по одному из признаков (цвет, форма, размер, длина) Определяют положение предметов на плоскости. Различают положения внутри, снаружи,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, около, рядом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1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Понимают и используют в речи: длинный, короткий, длиннее, короче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азличают предметы по длине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предметы по длине 2 - 4 предмета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предметы по одному и нескольким признакам (цвет, форма, размер, длина) Определяют и называют положение предметов на плоскости и в пространстве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азличают используют в речи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слова, называющие положения: внутри, снаружи, в, около, рядом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63" w:type="dxa"/>
          </w:tblCellMar>
        </w:tblPrEx>
        <w:trPr>
          <w:trHeight w:val="249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8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-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редметов, имеющих форму треугольника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геометрической фигурой треугольник: распознавание, называние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формы предметов путем соотнесения с треугольником (похожа на треугольник, треугольная; не похожа на треугольник)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круга, квадрата, треугольника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Выделение в целостном объекте (предмете, изображении предмета) его частей, определение формы этих частей Составление целостного объекта из отдельных частей (в виде композиции из геометрических фигур)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Распознают, называют треугольник как геометрическую фигуру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предметы по форме, 2 предмета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равнивают предметы по одному из признаков (цвет, форма, размер) Обводят геометрические фигуры (треугольник) шаблону и трафарету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Распознают, называют треугольник как геометрическую фигуру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предметы по форме, 2 - 4 предмета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равнивают предметы по одному и нескольким признакам (цвет, форма)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Обводят геометрические фигуры (треугольник) по контуру, шаблону и трафарету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7" w:type="dxa"/>
          </w:tblCellMar>
        </w:tblPrEx>
        <w:trPr>
          <w:trHeight w:val="282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Широкий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узкий Сравнение предметов по ширине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двух предметов по размеру: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широкий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узкий, шире – уже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трех-четырех предметов по ширине (шире,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самый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широкий, уже, самый узкий)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одинаковых, равных по ширине предметов в результате сравнения двух предметов, трех-четырех предметов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2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2 предмета по ширине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предметы по ширине, 2 предмета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равнивают предметы по одному из признаков (цвет, форма, размер, длина, ширина)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предметы по ширине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предметы по ширине 2 - 4 предмета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равнивают предметы по одному и нескольким признакам (цвет, форма, размер, длина, ширина)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7" w:type="dxa"/>
          </w:tblCellMar>
        </w:tblPrEx>
        <w:trPr>
          <w:trHeight w:val="338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10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Положения: далеко – близко, дальше – ближе, к, от Сравнение предметов по удалённости </w:t>
            </w:r>
            <w:proofErr w:type="gram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положения «далеко», «близко», «дальше», «ближе» применительно к положению предметов в пространстве относительно себя, по отношению друг к другу </w:t>
            </w:r>
          </w:p>
          <w:p w:rsidR="0001684C" w:rsidRPr="002F6BAF" w:rsidRDefault="0001684C" w:rsidP="00D9106D">
            <w:pPr>
              <w:spacing w:after="33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пространственных отношений предметов между собой на основе использования в речи предлогов «к», «от»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Перемещение предметов в указанное положение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положения: далеко – близко, дальше – ближе,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, 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Определяют положение предметов в пространстве относительно себя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и называют положение предметов на плоскости и в пространстве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азличают и используют в речи слова, называющие положения: далеко – близко, дальше – ближе, к, от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7" w:type="dxa"/>
          </w:tblCellMar>
        </w:tblPrEx>
        <w:trPr>
          <w:trHeight w:val="1251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Выделение предметов, имеющих форму прямоугольника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геометрической фигурой прямоугольник: распознавание, называние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формы предметов путем соотнесения с прямоугольником (похожа на прямоугольник, прямоугольная; не похожа на прямоугольник) Дифференциация круга, квадрата, треугольника, прямоугольника;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дифференциация предметов по форме. Выделение в целостном объекте (предмете, изображении предмета) его частей, формы этих частей. Составление целостного объекта из отдельных частей (в виде композиции из геометрических фигур)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Распознают, называют прямоугольник как геометрическую фигуру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равнивают предметы по форме, 2 предмета Сравнивают предметы по одному из признаков (цвет, форма, размер) Обводят геометрические фигуры (прямоугольник) по трафарету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Распознают, называют прямоугольник как геометрическую фигуру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предметы по форме (2 - 4 предмета) Сравнивают предметы по одному и нескольким признакам (цвет, форма)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Обводят геометрические фигуры (прямоугольник) по контуру, шаблону и трафарету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51" w:type="dxa"/>
          </w:tblCellMar>
        </w:tblPrEx>
        <w:trPr>
          <w:trHeight w:val="548"/>
        </w:trPr>
        <w:tc>
          <w:tcPr>
            <w:tcW w:w="499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12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Высокий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низкий Различение, сравнение предметов по высоте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двух предметов по размеру: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высокий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низкий, выше – ниже Сравнение трех-четырех предметов по высоте (выше, сам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ый высокий, ниже, самый низкий).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одинаковых, равных по высоте предметов в результате сравнения двух предметов, трех-четырех предметов на основе предметно-практической деятельности и показа изображений в учебнике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2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2 предмета по высоте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2 предмета по высоте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предметы по одному из признаков (цвет, форма, размер, длина, ширина, высота)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предметы по высоте </w:t>
            </w:r>
          </w:p>
          <w:p w:rsidR="0001684C" w:rsidRPr="002F6BAF" w:rsidRDefault="0001684C" w:rsidP="00D9106D">
            <w:pPr>
              <w:spacing w:after="0" w:line="240" w:lineRule="auto"/>
              <w:ind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Употребляют в речи слова: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высокий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низкий, выше, ниже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предметы по высоте (2 - 4 предмета) Сравнивают предметы по одному и нескольким признакам (цвет, форма, размер, длина, ширина, высота) 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51" w:type="dxa"/>
          </w:tblCellMar>
        </w:tblPrEx>
        <w:trPr>
          <w:trHeight w:val="212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13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Глубокий – мелкий. Различение, сравнение предметов по глубине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-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двух предметов по глубине: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глубокий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мелкий, глубже – мельче Сравнение трех-четырех предметов по глубине (глубже, самый глубокий, мельче, самый мелкий)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одинаковых, равных по глубине предметов в результате сравнения двух предметов, трех-четырех предметов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2 предмета по глубине.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2 предмета по глубине </w:t>
            </w:r>
          </w:p>
          <w:p w:rsidR="0001684C" w:rsidRPr="002F6BAF" w:rsidRDefault="0001684C" w:rsidP="00D9106D">
            <w:pPr>
              <w:spacing w:after="0" w:line="240" w:lineRule="auto"/>
              <w:ind w:righ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предметы по одному из признаков (цвет, форма, размер, длина, ширина, высота, глубина) </w:t>
            </w:r>
            <w:proofErr w:type="gram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предметы по глубине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Употребляют в речи слова: глубже – мельче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предметы по глубине, 2 - 4 предмета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равнивают предметы по одному и нескольким признакам (цвет, форма, размер, длина, ширина, высота, глубина)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51" w:type="dxa"/>
          </w:tblCellMar>
        </w:tblPrEx>
        <w:trPr>
          <w:trHeight w:val="69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14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Отношения порядка следования: впереди, сзади, перед, за, первый, последний, крайний, после, следом, следующий за </w:t>
            </w:r>
            <w:proofErr w:type="gram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положения «впереди», «сзади», применительно к положению предметов в пространстве относительно себя, по отношению друг к другу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пространственных отношений предметов между собой на основе использования в речи предлогов «перед», «за»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положение предметов на плоскости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пределяют положение предметов в пространстве относительно себя Различают отношения порядка следования: впереди, сзади, перед, за, первый, последний, после, следующий за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и называют положение предметов на плоскости и в пространстве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пределяют и называют положение предметов в пространстве относительно себя, друг друга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Различают, используют в речи слова, обозначающие отношения порядка следования: впереди, сзади, перед, за, первый, последний, крайний, после, следом, следующий 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51" w:type="dxa"/>
          </w:tblCellMar>
        </w:tblPrEx>
        <w:trPr>
          <w:trHeight w:val="194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15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Толстый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тонкий Сравнение предметов по толщине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двух предметов по размеру: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толстый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тонкий, толще – тоньше Сравнение трех-четырех предметов по толщине (толще, самый толстый, тоньше, самый тонкий).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одинаковых, равных по толщине предметов в результате сравнения двух предметов, трех-четырех предметов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2 предмета по толщине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2 предмета по толщине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предметы по одному из признаков (цвет, форма, размер, длина, ширина, высота, толщина)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предметы по толщине 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Употребляют в речи слова: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толстый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тонкий, толще, тоньше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предметы по толщине, 2 - 4 предмета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равнивают предметы по одному и нескольким признакам (цвет, форма, размер, длина, ширина, высота, толщина)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51" w:type="dxa"/>
          </w:tblCellMar>
        </w:tblPrEx>
        <w:trPr>
          <w:trHeight w:val="194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16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Временные представления: сутки (утро, день, вечер, ночь), рано, поздно, сегодня, завтра, вчера, на следующий день </w:t>
            </w:r>
            <w:proofErr w:type="gram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Выделение частей суток (утро, день, вечер, ночь), установление порядка их следования. </w:t>
            </w:r>
          </w:p>
          <w:p w:rsidR="0001684C" w:rsidRPr="002F6BAF" w:rsidRDefault="0001684C" w:rsidP="00D9106D">
            <w:pPr>
              <w:spacing w:after="0" w:line="240" w:lineRule="auto"/>
              <w:ind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представлением: утро, день, вечер, ночь – это одни сутки. Определение времени событий в жизни обучающихся применительно к частям суток. Ориентирование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 времени на основе усвоения временных представлений: «рано», «поздно», «сегодня», «завтра», «вчера», «на следующий день» применительно к событиям в жизни обучающихся.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Имеют представления о временах года, о днях недели, о частях суток, их последовательности (возможно с помощью наглядного материала)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Имеют представления о временах года, о днях недели, о частях суток, их последовательности. Используют в речи названия времен года, дней недели, частей суток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51" w:type="dxa"/>
          </w:tblCellMar>
        </w:tblPrEx>
        <w:trPr>
          <w:trHeight w:val="139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17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Быстро – медленно Сравнение предметов по скорости движения предметов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двух предметов по скорости передвижения на основе рассмотрения конкретных примеров движущихся объектов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понятий быстрее, медленнее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9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2 предмета по скорости движения предметов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2 предмета по скорости движения предметов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предметы по скорости движения предметов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потребляют в речи слова: быстро, медленно, быстрее, медленнее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3" w:type="dxa"/>
          </w:tblCellMar>
        </w:tblPrEx>
        <w:trPr>
          <w:trHeight w:val="194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18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Тяжёлый – лёгкий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предметов по массе (весу)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двух предметов по массе: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тяжелый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легкий, тяжелее – легче Сравнение трех-четырех предметов по тяжести (тяжелее, самый тяжелый, легче, самый легкий)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одинаковых, равных по тяжести предметов в результате сравнения двух предметов, трех-четырех предметов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tabs>
                <w:tab w:val="left" w:pos="31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понятия: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тяжёлый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лёгкий, тяжелее, легче </w:t>
            </w:r>
          </w:p>
          <w:p w:rsidR="0001684C" w:rsidRPr="002F6BAF" w:rsidRDefault="0001684C" w:rsidP="00D9106D">
            <w:pPr>
              <w:spacing w:after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2 предмета по массе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 2 предмета по массе </w:t>
            </w:r>
          </w:p>
          <w:p w:rsidR="0001684C" w:rsidRPr="002F6BAF" w:rsidRDefault="0001684C" w:rsidP="00D9106D">
            <w:pPr>
              <w:spacing w:after="0" w:line="240" w:lineRule="auto"/>
              <w:ind w:righ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предметы по одному из признаков (цвет, форма, размер, длина, ширина, высота, толщина, скорость движения предметов) </w:t>
            </w:r>
            <w:proofErr w:type="gram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20" w:line="240" w:lineRule="auto"/>
              <w:ind w:right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предметы по скорости движения предметов (2 - 4 предмета) Различают предметы по массе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Употребляют в речи слова: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тяжёлый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лёгкий, тяжелее, легче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предметы по массе  (2 - 4 предмета) Сравнивают предметы по одному или нескольким признакам (цвет, форма, размер, длина, ширина, высота, толщина, скорость движения предметов) </w:t>
            </w:r>
            <w:proofErr w:type="gram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3" w:type="dxa"/>
          </w:tblCellMar>
        </w:tblPrEx>
        <w:trPr>
          <w:trHeight w:val="197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19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 w:righ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предметных совокупностей по количеству предметов их составляющих: много, мало, несколько, один, ни одного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 w:right="-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двух-трех предметных совокупностей по количеству предметов, их составляющих </w:t>
            </w:r>
          </w:p>
          <w:p w:rsidR="0001684C" w:rsidRPr="002F6BAF" w:rsidRDefault="0001684C" w:rsidP="00D9106D">
            <w:pPr>
              <w:spacing w:after="0" w:line="240" w:lineRule="auto"/>
              <w:ind w:left="1" w:righ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Оценивание количества предметов в совокупностях на глаз: много – мало, несколько, один, ни одного Сравнение количества предметов одной совокупности до и после изменения количества предметов, ее составляющих (стало несколько, много; осталось несколько, мало, ни одного)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предметные совокупности по количеству предметов их составляющих: много, мало, несколько, один, ни одного (с помощью учителя)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предметные совокупности по количеству предметов их составляющих, используют в собственной речи слова: много, мало, несколько, один, ни одного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3" w:type="dxa"/>
          </w:tblCellMar>
        </w:tblPrEx>
        <w:trPr>
          <w:trHeight w:val="281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20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Временные представления: давно, недавно,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молодой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старый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8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Ориентирование во времени на основе усвоения представлений «давно», «недавно» применительно к событиям в личном опыте обучающихся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по возрасту: молодой –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старый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моложе (младше) – старше Сравнение по возрасту двух - трех людей из ближайшего социального окружения обучающихся (членов семьи, участников образовательного процесса)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временные представления: давно, недавно, раньше, позже, молодой, старый, моложе, старше (на примере близких людей, с помощью наглядного материала) </w:t>
            </w:r>
            <w:proofErr w:type="gram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временные представления, используют в собственной речи слова: давно, недавно, раньше, позже, молодой, старый, моложе, старше </w:t>
            </w:r>
            <w:proofErr w:type="gram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3" w:type="dxa"/>
          </w:tblCellMar>
        </w:tblPrEx>
        <w:trPr>
          <w:trHeight w:val="69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21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предметных совокупностей по количеству предметов их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составляющих: больше, меньше, столько же, одинаковое количество, лишние, недостающие предметы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Сравнение небольших предметных совокупностей путем установления взаимно однозначного соответствия между ними или их частями: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больше, меньше, одинаковое, равное количество, столько же, сколько, лишние, недостающие предметы Уравнивание предметных совокупностей по количеству предметов, их составляющих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Различают количественные отношения: больше, меньше, столько же, одинаковое количество, лишние, недостающие предметы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(возможно с помощью) </w:t>
            </w:r>
            <w:proofErr w:type="gram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Различают количественные отношения, используют в собственной речи слова: больше, меньше, столько же, одинаковое количество, лишние,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недостающие предметы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3" w:type="dxa"/>
          </w:tblCellMar>
        </w:tblPrEx>
        <w:trPr>
          <w:trHeight w:val="221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22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объёмов жидкостей, сыпучих веществ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объемов жидкостей, сыпучих веществ в одинаковых емкостях: больше, меньше, одинаково, равно, столько же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2 предмета по объёму. Сравнивают 2 предмета по объёму 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предметы по одному из признаков (цвет, форма, размер, длина, ширина, высота, толщина, масса, объём) </w:t>
            </w:r>
            <w:proofErr w:type="gram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предметы по объёму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спользуют в собственной речи слова: больше, меньше, одинаково, равно, столько же Сравнивают 2 - 4 предмета по объёму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предметы по одному и нескольким признакам (цвет, форма, размер, длина, ширина, высота, толщина, масса, объём) </w:t>
            </w:r>
            <w:proofErr w:type="gram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28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3" w:type="dxa"/>
          </w:tblCellMar>
        </w:tblPrEx>
        <w:trPr>
          <w:trHeight w:val="523"/>
        </w:trPr>
        <w:tc>
          <w:tcPr>
            <w:tcW w:w="1467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28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b/>
                <w:sz w:val="24"/>
                <w:szCs w:val="24"/>
              </w:rPr>
              <w:t>Первый десяток – 74 часа</w:t>
            </w:r>
          </w:p>
        </w:tc>
      </w:tr>
      <w:tr w:rsidR="0001684C" w:rsidRPr="00657AB3" w:rsidTr="00D9106D">
        <w:tblPrEx>
          <w:tblCellMar>
            <w:top w:w="10" w:type="dxa"/>
            <w:right w:w="43" w:type="dxa"/>
          </w:tblCellMar>
        </w:tblPrEx>
        <w:trPr>
          <w:trHeight w:val="152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23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и счет Число и цифра 1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числом и цифрой 1 Обозначение цифрой (запись) числа 1 Соотношение количества, числительного и цифры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Различают, читают и записывают число 1 (возможно с помощью учи-</w:t>
            </w:r>
            <w:proofErr w:type="gramEnd"/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теля)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Различают, читают и записывают число 1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3" w:type="dxa"/>
          </w:tblCellMar>
        </w:tblPrEx>
        <w:trPr>
          <w:trHeight w:val="83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24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2 Образование числа 2 путем присчитывания единицы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Пара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2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Образование, название, обозначение цифрой (запись) числа 2 Определение места числа 2 в числовом ряду Числовой ряд в пределах 2 Счёт предметов в пределах 2 Соотношение количества, числительного и цифры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чисел в пределах 2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Усвоение понятия «пара предметов»: определение пары предметов, составление пары из знакомых предметов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Образовывают, различают, читают и записывают число 2 (возможно с помощью учителя)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читают и записывают число 2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5" w:type="dxa"/>
          </w:tblCellMar>
        </w:tblPrEx>
        <w:trPr>
          <w:trHeight w:val="83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25 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01684C" w:rsidRDefault="0001684C" w:rsidP="00D9106D">
            <w:pPr>
              <w:spacing w:after="0" w:line="240" w:lineRule="auto"/>
              <w:ind w:left="1" w:right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в пределах 2 </w:t>
            </w:r>
          </w:p>
          <w:p w:rsidR="0001684C" w:rsidRDefault="0001684C" w:rsidP="00D9106D">
            <w:pPr>
              <w:spacing w:after="0" w:line="240" w:lineRule="auto"/>
              <w:ind w:left="1" w:right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 w:right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 w:right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Простые арифметические задачи на сложение и вычитание </w:t>
            </w:r>
          </w:p>
          <w:p w:rsidR="0001684C" w:rsidRDefault="0001684C" w:rsidP="00D9106D">
            <w:pPr>
              <w:spacing w:after="0" w:line="240" w:lineRule="auto"/>
              <w:ind w:left="1" w:right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 w:right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1" w:right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Шар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2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арифметическими действиями: сложение, вычитание; их название: плюс, минус; их значение прибавить, вычесть </w:t>
            </w:r>
            <w:proofErr w:type="gramEnd"/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со знаком «=», его значением (равно, получится) Составление математического числового выражения (1 + 1, 2 – 1) на основе соотнесения с предметно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практической деятельностью (ситуацией)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математического выражения в виде равенства (примера): 1 + 1 = 2, 2 – 1 = 1 </w:t>
            </w:r>
          </w:p>
          <w:p w:rsidR="0001684C" w:rsidRPr="002F6BAF" w:rsidRDefault="0001684C" w:rsidP="00D9106D">
            <w:pPr>
              <w:spacing w:after="26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Задача, ее структура: условие, вопрос,  решение и ответ. Составление арифметических задач на нахождение суммы, остатка по предложенному сюжету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объёмной фигурой шар: распознавание, называние Определение форм предметов окружающей среды путем соотнесения с шаром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круга и шара Дифференциация предметов окружающей среды по форме (похожи на круг, похожи на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шар)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в ближайшем окружении предметов одинаковой формы (мяч, апельсин – похожи на шар, одинаковые по форме; монета, пуговица – похожи на круг, одинаковые по форме и т. п.), разной формы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7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Решают примеры на сложение и вычитание с помощью счётного и дидактического материала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оставляют и решают простые арифметические задачи на нахождение суммы, остатка с помощью учителя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объёмную фигуру: шар </w:t>
            </w:r>
          </w:p>
          <w:p w:rsidR="0001684C" w:rsidRPr="002F6BAF" w:rsidRDefault="0001684C" w:rsidP="00D9106D">
            <w:pPr>
              <w:spacing w:after="34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Дифференцируют объёмные и плоские фигуры: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шар и круг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Решать примеры на сложение и вычитание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и решают простые арифметические задачи на нахождение суммы, остатка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аспознают и называют объёмную фигуру: шар </w:t>
            </w:r>
          </w:p>
          <w:p w:rsidR="0001684C" w:rsidRPr="002F6BAF" w:rsidRDefault="0001684C" w:rsidP="00D9106D">
            <w:pPr>
              <w:spacing w:after="33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Дифференцируют и называют объёмные и плоские фигуры: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шар и круг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5" w:type="dxa"/>
          </w:tblCellMar>
        </w:tblPrEx>
        <w:trPr>
          <w:trHeight w:val="112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28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Образование, счет в пределах 3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название, обозначение цифрой (запись) числа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Числовой ряд в пределах 3  Определение места числа 3 в числовом ряду </w:t>
            </w:r>
          </w:p>
          <w:p w:rsidR="0001684C" w:rsidRPr="002F6BAF" w:rsidRDefault="0001684C" w:rsidP="00D9106D">
            <w:pPr>
              <w:spacing w:after="18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Счет предметов в пределах 3 Соотношение количества, числительного и цифры </w:t>
            </w:r>
          </w:p>
          <w:p w:rsidR="0001684C" w:rsidRPr="002F6BAF" w:rsidRDefault="0001684C" w:rsidP="00D9106D">
            <w:pPr>
              <w:spacing w:after="0" w:line="240" w:lineRule="auto"/>
              <w:ind w:left="1" w:right="-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Количественные и порядковые числительные, их дифференциация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читают и записывают число 3 (возможно с помощью учителя) Считают в прямом и обратном порядке с помощью числового ряда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Образовывают, различают, читают и записывают число 3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в прямом и обратном порядке 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29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и цифра 3 Сравнение предметных множеств и чисел в пределах 3 Получение числа 2 путем отсчитывания единицы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6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Знание числового ряда в пределах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Счет предметов в пределах 3 Использование порядковых числительных для определения порядка следования предметов Сравнение чисел в пределах 3 Изучение состава чисел 2, 3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читают и записывают число 3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предметные множества и числа в пределах 3 (возможно с помощью учителя)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Образовывают, различают, читают и записывают число 3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равнивают предметные множества и числа в пределах 3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56" w:type="dxa"/>
          </w:tblCellMar>
        </w:tblPrEx>
        <w:trPr>
          <w:trHeight w:val="253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30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в пределах 3 Решение простых задач на нахождение суммы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переместительным свойством сложения (практическое использование)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арифметических задач на нахождение суммы, по предложенному сюжету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действие сложения, записывают его в виде примера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и решают простые арифметические задачи на нахождение суммы, записывают решение в виде арифметического примера (с помощью учителя)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действие сложения, записывают его в виде примера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оставляют и решают простые арифметические задачи на нахождение суммы, записывают решение в виде арифметического примера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56" w:type="dxa"/>
          </w:tblCellMar>
        </w:tblPrEx>
        <w:trPr>
          <w:trHeight w:val="154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31 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Default="0001684C" w:rsidP="00D9106D">
            <w:pPr>
              <w:spacing w:after="14" w:line="240" w:lineRule="auto"/>
              <w:ind w:left="1" w:right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Default="0001684C" w:rsidP="00D9106D">
            <w:pPr>
              <w:spacing w:after="14" w:line="240" w:lineRule="auto"/>
              <w:ind w:left="1" w:right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14" w:line="240" w:lineRule="auto"/>
              <w:ind w:left="1" w:right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на сложение и вычитание Решение задач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Куб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Практическое использование переместительного свойства сложения Составление арифметических задач на нахождение суммы, остатка по предложенному сюжету </w:t>
            </w:r>
          </w:p>
          <w:p w:rsidR="0001684C" w:rsidRPr="002F6BAF" w:rsidRDefault="0001684C" w:rsidP="00D9106D">
            <w:pPr>
              <w:spacing w:after="2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форм предметов окружающей среды путем соотнесения с кубом </w:t>
            </w:r>
          </w:p>
          <w:p w:rsidR="0001684C" w:rsidRPr="002F6BAF" w:rsidRDefault="0001684C" w:rsidP="00D9106D">
            <w:pPr>
              <w:spacing w:after="0" w:line="240" w:lineRule="auto"/>
              <w:ind w:left="1" w:right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квадрата и куба Дифференциация предметов окружающей среды по форме (похожи на квадрат, похожи на куб) </w:t>
            </w:r>
            <w:proofErr w:type="gramEnd"/>
          </w:p>
          <w:p w:rsidR="0001684C" w:rsidRPr="002F6BAF" w:rsidRDefault="0001684C" w:rsidP="00D9106D">
            <w:pPr>
              <w:spacing w:after="21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в ближайшем окружении предметов одинаковой формы (кубик игровой, деталь конструктора в форме куба – похожи на куб, одинаковые по форме; платок, салфетка – похожи на квадрат, одинаковые по форме и т. п.), разной </w:t>
            </w:r>
            <w:proofErr w:type="gramEnd"/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формы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читают и записывают число 3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Пользуются таблицей состава чисел (из двух чисел)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Решают примеры на сложение и вычитание с помощью счётного и дидактического материала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азличают объёмные и плоские фигуры: куб и квадрат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Образовывают, различают, читают и записывают число 3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ользуются таблицей состава чисел первого десятка из двух слагаемых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и называют объёмные и плоские фигуры: куб и квадрат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34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Образование числа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Счет до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Образование, название, обозначение цифрой (запись) числа 4. Числовой ряд в пределах 4. Определение места числа 4 в числовом ряду. 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Счет предметов в пределах 4. Соотношение количества, числительного и цифры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читают и записывают число 4 (возможно с помощью).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Считают в прямом и обратном порядке с помощью числового ряда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читают и записывают число 4. Считают в прямом и обратном порядке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4" w:type="dxa"/>
          </w:tblCellMar>
        </w:tblPrEx>
        <w:trPr>
          <w:trHeight w:val="41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35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 w:right="-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и цифра 4 Сравнение предметных множеств и чисел в пределах 4 Получение числа 3 путем отсчитывания единицы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Счет предметов в пределах 4 Соотношение количества, числительного и цифры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предметных множеств, чисел в пределах 4 Изучение состава числа 4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Образовывают, различают, читают и записывают число 4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равнивают предметные множества и числа в пределах 4 (возможно с помощью учителя)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6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записывают число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предметные множества и числа в пределах 4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4" w:type="dxa"/>
          </w:tblCellMar>
        </w:tblPrEx>
        <w:trPr>
          <w:trHeight w:val="153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36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Числовой ряд 1-4 Сравнение чисел, запись и решение примеров в пределах 4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чисел в пределах 4 Составление и решение примеров на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 опорой на иллюстративное изображение состава числа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примеров на последовательное присчитывание по 1 единице (1 + 1 + 1 + = 4)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Образовывают, различают, читают и записывают число 4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равнивают числа в пределах 4 (возможно с помощью). Составляют, записывают, решают примеры на сложение и вычитание с помощью счётного и дидактического материала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записывают число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числа в пределах 4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Составляют, записывают, решают примеры на сложение и вычитание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4" w:type="dxa"/>
          </w:tblCellMar>
        </w:tblPrEx>
        <w:trPr>
          <w:trHeight w:val="111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37 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простых задач на нахождение суммы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арифметических задач на нахождение суммы в пределах 4 по предложенному сюжету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задач по готовому решению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и решают простые арифметические задачи на нахождение суммы, записывают решение в виде арифметического примера (с помощью учителя)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23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и решают простые арифметические задачи на нахождение суммы, записывают решение в виде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арифметического примера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56" w:type="dxa"/>
          </w:tblCellMar>
        </w:tblPrEx>
        <w:trPr>
          <w:trHeight w:val="181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38 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Default="0001684C" w:rsidP="00D9106D">
            <w:pPr>
              <w:spacing w:after="23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 числа 4 </w:t>
            </w:r>
          </w:p>
          <w:p w:rsidR="0001684C" w:rsidRDefault="0001684C" w:rsidP="00D9106D">
            <w:pPr>
              <w:spacing w:after="23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23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23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примеров на сложение и вычитание </w:t>
            </w:r>
          </w:p>
          <w:p w:rsidR="0001684C" w:rsidRDefault="0001684C" w:rsidP="00D9106D">
            <w:pPr>
              <w:spacing w:after="0" w:line="240" w:lineRule="auto"/>
              <w:ind w:left="1" w:right="2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1" w:right="2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остатка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Брус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знания состава числа 4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 опорой на иллюстративное изображение состава числа 4 Составление и решение арифметических задач на нахождение остатка в пределах 4 по предложенному сюжету Знакомство с объёмной фигурой брус: распознавание, называние Определение формы предметов окружающей среды путем соотнесения с брусом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прямоугольника и бруса.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предметов окружающей среды по форме (похожи на прямоугольник, похожи на брус) </w:t>
            </w:r>
            <w:proofErr w:type="gramEnd"/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в ближайшем окружении предметов одинаковой формы (коробка, шкаф – похожи на брус, одинаковые по форме; тетрадь, классная доска – похожи на прямоугольник, одинаковые по форме и т. п.), разной формы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Образовывают, различают, читают и записывают число 4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ользуются таблицей состава чисел (из двух чисел) </w:t>
            </w:r>
          </w:p>
          <w:p w:rsidR="0001684C" w:rsidRPr="002F6BAF" w:rsidRDefault="0001684C" w:rsidP="00D9106D">
            <w:pPr>
              <w:spacing w:after="23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Читают, записывают, решают примеры на сложение и вычитание с помощью счётного и дидактического материала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аспознают объёмную фигуру: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Брус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азличают</w:t>
            </w:r>
            <w:proofErr w:type="spell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объёмные и плоские фигуры: брус и прямоугольник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записывают число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Пользуются таблицей состава чисел первого десятка из двух слагаемых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Составляют, читают, записывают, решают примеры на сложение и вычитание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аспознают и называют объёмную фигуру: брус. Различают и называют объёмные и плоские фигуры: брус и прямоугольник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6" w:type="dxa"/>
          </w:tblCellMar>
        </w:tblPrEx>
        <w:trPr>
          <w:trHeight w:val="224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41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и цифра 5. Образование, счет в пределах 5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Образование, название, обозначение цифрой (запись) числа 5. Числовой ряд в пределах 5. Определение места числа 5 в числовом ряду. 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Счет предметов в пределах 5. Соотношение количества, числительного и цифры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читают и записывают число 5 (возможно с помощью). Считают в прямом и обратном порядке с помощью числового ряда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читают и записывают число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Считают в прямом и обратном порядке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6" w:type="dxa"/>
          </w:tblCellMar>
        </w:tblPrEx>
        <w:trPr>
          <w:trHeight w:val="533"/>
        </w:trPr>
        <w:tc>
          <w:tcPr>
            <w:tcW w:w="48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42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предметных множе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еделах 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числа 4 путем отсчитывания единицы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предметных множеств, чисел в пределах 5 Составление и решение примеров на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 опорой на иллюстративное изображение состава числа 5 Изучение состава числа 5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читают и записывают число 5 </w:t>
            </w:r>
          </w:p>
          <w:p w:rsidR="0001684C" w:rsidRPr="002F6BAF" w:rsidRDefault="0001684C" w:rsidP="00D9106D">
            <w:pPr>
              <w:spacing w:after="3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предметные множества и числа в пределах 5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(возможно с помощью)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записывают число 5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предметные множества и числа в пределах 5 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6" w:type="dxa"/>
          </w:tblCellMar>
        </w:tblPrEx>
        <w:trPr>
          <w:trHeight w:val="2494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43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Числовой ряд 1-5 Сравнение чисел, запись и решение примеров в пределах 5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 w:right="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 опорой на иллюстративное изображение состава числа 5 Решение примеров на прибавление (вычитание) числа 5 с помощью последовательного присчитывания по 1 (1 + 1 + 1 + 1 + 1 = 5)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числа в пределах 5 (возможно с помощью). Составляют, записывают, решают примеры в одно действие на сложение и вычитание с помощью счётного и дидактического материала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числа в пределах 5.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Составляют, записывают, решают примеры в одно действие на сложение и вычитание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6" w:type="dxa"/>
          </w:tblCellMar>
        </w:tblPrEx>
        <w:trPr>
          <w:trHeight w:val="69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44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простых задач на нахождение суммы, остатка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Счет предметов в пределах 5 Изучение состава числа 5. Составление и решение арифметических задач на нахождение суммы, остатка в пределах 5 по предложенному сюжету.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Составление задач по готовому решению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Составляют и решают простые арифметические задачи на нахождение суммы, остатка, записывают решение в виде арифметического примера (с помощью учителя)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и решают простые арифметические задачи на нахождение суммы, остатка, записывают решение в виде арифметического примера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56" w:type="dxa"/>
          </w:tblCellMar>
        </w:tblPrEx>
        <w:trPr>
          <w:trHeight w:val="196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45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 числа 5. Сравнение, запись и решение примеров в пределах 5. Решение задач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2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знания состава числа 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чисел в пределах 5 Составление и решение примеров на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Составление и решение арифметических задач на нахождение суммы, остатка в пределах 5 по предложенному сюжету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задач по готовому решению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Образовывают, различают, читают и записывают число 5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ользуются таблицей состава чисел (из двух чисел) Читают, записывают, решают примеры на сложение и вычитание с помощью счётного и дидактического материала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читают и записывают число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таблицей состава чисел первого десятка из двух слагаемых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Составляют, читают, записывают, решают примеры на сложение и вычитание, требующие выполнения одного действия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56" w:type="dxa"/>
          </w:tblCellMar>
        </w:tblPrEx>
        <w:trPr>
          <w:trHeight w:val="54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EC7261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7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46 </w:t>
            </w:r>
          </w:p>
          <w:p w:rsidR="0001684C" w:rsidRPr="00EC7261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3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Числа и цифры от 1 </w:t>
            </w:r>
          </w:p>
          <w:p w:rsidR="0001684C" w:rsidRPr="002F6BAF" w:rsidRDefault="0001684C" w:rsidP="00D9106D">
            <w:pPr>
              <w:spacing w:after="16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до 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Точка, линии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5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предметных множеств и чисел в пределах 5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в пределах 5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арифметических задач на нахождение суммы, остатка в пределах 5 Знакомство с геометрическими фигурами: точка, линия  Распознавание, называние Дифференциация точки и круга Линии прямые и кривые: распознавание, называние, дифференциация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иллюстрациях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, определение их вида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Изображение кривых линий на листке бумаги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Образовывают, различают, читают и записывают число 5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ользуются таблицей состава чисел (из двух чисел) </w:t>
            </w:r>
          </w:p>
          <w:p w:rsidR="0001684C" w:rsidRPr="002F6BAF" w:rsidRDefault="0001684C" w:rsidP="00D9106D">
            <w:pPr>
              <w:spacing w:after="0" w:line="240" w:lineRule="auto"/>
              <w:ind w:righ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предметные множества и числа в пределах 5 (возможно с помощью) Читают, записывают, решают примеры в одно действие на сложение и вычитание с помощью счётного и дидактического материала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геометрические фигуры: точка, линия, прямая линия, кривая линия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Строят прямую линию с помощью линейки, проводят кривую линию 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читают и записывают число 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таблицей состава чисел первого десятка из двух слагаемых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Сравнивают предметные множества и числа в пределах 5)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Составляют, читают, записывают, решают примеры на сложение и вычитание, требующие выполнения одного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действия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и называют геометрические фигуры: точка, линия, прямая линия, кривая линия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Строят прямую линию с помощью линейки (через одну и две точки), проводят кривую линию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22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4" w:type="dxa"/>
          </w:tblCellMar>
        </w:tblPrEx>
        <w:trPr>
          <w:trHeight w:val="3573"/>
        </w:trPr>
        <w:tc>
          <w:tcPr>
            <w:tcW w:w="48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EC7261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7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49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3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Числа и цифры от 1 </w:t>
            </w:r>
          </w:p>
          <w:p w:rsidR="0001684C" w:rsidRPr="002F6BAF" w:rsidRDefault="0001684C" w:rsidP="00D9106D">
            <w:pPr>
              <w:spacing w:after="0" w:line="240" w:lineRule="auto"/>
              <w:ind w:left="1" w:right="8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до 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Овал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геометрической фигурой овал: распознавание, называние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формы предметов путем соотнесения с овалом (похожа на овал, овальная; не похожа на овал) Дифференциация круга и овала; дифференциация предметов окружающей среды по форме (похожи на круг, похожи на овал)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в ближайшем окружении предметов одинаковой формы (зеркало, поднос – похожи на овал, одинаковые по форме; тарелка, часы – похожи на круг, одинаковые по форме и т. п.), разной формы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6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2 предмета по форме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(овал)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2 предмета по форме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предметы по одному признаку (цвет, форма, размер)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геометрические фигуры (овал)  Обводят геометрические фигуры (овал) по трафарету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предметы по форме (овал)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 w:right="1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2 - 4 предмета по форме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предметы по одному и нескольким признакам (цвет, форма, размер) Различают геометрические фигуры (овал) Обводят геометрические фигуры (овал) по контуру, шаблону и трафарету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15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4" w:type="dxa"/>
          </w:tblCellMar>
        </w:tblPrEx>
        <w:trPr>
          <w:trHeight w:val="1669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50 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и цифра 0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нуля на основе практических действий с предметами, в результате которых не остается ни одного предмета, использованного для счета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Название, обозначение цифрой числа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Число 0 как обозначение ситуации отсутствия предметов, подлежащих счету Сравнение чисел с числом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Нуль как результат вычитания (2 – 2 = 0)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2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Образовывают, различают, читают и записывают число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Сравнивают число 0 с числами в пределах 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(возможно с помощью)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Составляют, записывают, решают примеры в одно действие на вычитание с помощью счётного и дидактического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читают и записывают число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число 0 с числами в пределах 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Составляют, записывают, решают примеры в одно действие на вычитание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16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4" w:type="dxa"/>
          </w:tblCellMar>
        </w:tblPrEx>
        <w:trPr>
          <w:trHeight w:val="282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9C0419" w:rsidRDefault="0001684C" w:rsidP="00D9106D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Pr="002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9C0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и цифра  Образование, счет в пределах 6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9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название, обозначение цифрой (запись) числа 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Числовой ряд в пределах 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Определение места числа 6 в числовом ряду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Счет предметов в пределах 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Соотношение количества, числительного и цифры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читают и записывают число 6 (с помощью учителя)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Считают в прямом и обратном порядке с помощью числового ряда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Соотносят количество, числительное и цифру в пределах 6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(возможно с помощью)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записывают число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Считают в прямом и обратном порядке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Соотносят количество, числительное и цифру в пределах 6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следующее число, предыдущее число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20" w:line="240" w:lineRule="auto"/>
              <w:ind w:left="1" w:right="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84C" w:rsidRPr="00657AB3" w:rsidTr="00D9106D">
        <w:trPr>
          <w:trHeight w:val="277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и цифра 6 Сравнение предметных множеств и чисел в пределах 6 </w:t>
            </w: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 числа 5 путем отсчитывания единицы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Счет предметов в пределах 6  Изучение состава числа 6 Соотношение количества, числительного и цифры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предметных множеств, чисел в пределах 6 Определение следующего числа, предыдущего числа по отношению к данному числу с опорой на числовой ряд и без опоры на числовой ряд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 опорой на иллюстративное изображение состава числа 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1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Образовывают, различают, читают и записывают число 6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равнивают предметные множества в пределах 6 (возможно с помощью)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Определяют следующее число, предыдущее число по отношению к данному числу с опорой на числовой ряд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Оперируют количественными и порядковыми числительными с помощью учителя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записывают число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предметные множества в пределах 6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пределяют следующее число, предыдущее число по отношению к данному числу без опоры на числовой ряд Оперируют количественными и порядковыми числительными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47" w:type="dxa"/>
          </w:tblCellMar>
        </w:tblPrEx>
        <w:trPr>
          <w:trHeight w:val="125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55 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Числовой ряд 1-6 Сравнение предметных множеств и чисел, запись и решение примеров в пределах 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Построение прямой линии через одну точку, две точки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Счет в заданных пределах Сложение и вычитание чисел в пределах 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текстовых арифметических задач на нахождение суммы, остатка в пределах 6 Составление и решение арифметических задач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предложенному сюжету, готовому решению Составление и решение арифметических задач по краткой записи с использованием иллюстраций  Знакомство с линейкой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линейки как чертежного инструмента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 w:righ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прямой линии с помощью линейки в различном положении по отношению к краю листа бумаги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Построение прямой линии через одну точку, две точки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Образовывают, различают, читают и записывают число 6 </w:t>
            </w:r>
          </w:p>
          <w:p w:rsidR="0001684C" w:rsidRPr="002F6BAF" w:rsidRDefault="0001684C" w:rsidP="00D9106D">
            <w:pPr>
              <w:spacing w:after="16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числа в пределах 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(возможно с помощью) Пользуются таблицей состава чисел (из двух чисел)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Составляют, записывают,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решают примеры в одно действие на сложение и вычитание с помощью счётного и дидактического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линии: прямая, кривая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Строят прямую линию с помощью линейки, проводят кривую линию 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Образовывают, различают, читают и записывают число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Сравнивают числа в пределах 6. Пользуются таблицей состава чисел первого десятка из двух слагаемых. Составляют, записывают, решают примеры в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одно действие на сложение и вычитание. Различают и называют линии: прямая, кривая. Строят прямую линию с помощью линейки (через одну и две точки), проводят кривую линию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7" w:type="dxa"/>
          </w:tblCellMar>
        </w:tblPrEx>
        <w:trPr>
          <w:trHeight w:val="69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60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и цифра 7 Образование, счёт в пределах 7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9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название, обозначение цифрой (запись) числа 7 Числовой ряд в пределах 7 Определение места числа 7 в числовом ряду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Счет предметов в пределах 7 Соотношение количества, числительного и цифры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 следующего числа путем присчитывания (прибавления) 1 к числу </w:t>
            </w:r>
          </w:p>
          <w:p w:rsidR="0001684C" w:rsidRPr="002F6BAF" w:rsidRDefault="0001684C" w:rsidP="00D9106D">
            <w:pPr>
              <w:spacing w:after="34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 предыдущего числа путем отсчитывания (вычитания)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от числа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1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Образовывают, различают, читают и записывают число 7 (возможно с помощью) Считают в прямом и обратном порядке с помощью числового ряда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Соотносят количество, числительное и цифру в пределах 7 (возможно с помощью) Определяют следующее число, предыдущее число по отношению к данному числу с опорой на числовой ряд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читают и записывают число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Считают в прямом и обратном порядке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количество, числительное и цифру в пределах 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следующее число, предыдущее число по отношению к данному числу без опоры на числовой ряд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7" w:type="dxa"/>
          </w:tblCellMar>
        </w:tblPrEx>
        <w:trPr>
          <w:trHeight w:val="332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61 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предметных множеств и чисел в пределах 7 </w:t>
            </w: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и решение примеров в пределах 7 </w:t>
            </w: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числа 6 путем отсчитывания единицы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предметных множеств, чисел в пределах 7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состава числа 7 Сложение и вычитание чисел в пределах 7 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 опорой на иллюстративное изображение состава числа 7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Образовывают, различают, читают и записывают число 7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равнивают предметные множества и числа в пределах 7 (возможно с помощью) Определяют следующее число, предыдущее число по отношению к данному числу с опорой на числовой ряд Оперируют количественными и порядковыми числительными с помощью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6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записывают число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предметные множества и числа в пределах 7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следующее число, предыдущее число по отношению к данному числу без опоры на числовой ряд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перируют количественными и порядковыми числительными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right w:w="51" w:type="dxa"/>
          </w:tblCellMar>
        </w:tblPrEx>
        <w:trPr>
          <w:trHeight w:val="197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64 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01684C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01684C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01684C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Default="0001684C" w:rsidP="00D9106D">
            <w:pPr>
              <w:spacing w:after="26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Числовой ряд 1-7 </w:t>
            </w:r>
          </w:p>
          <w:p w:rsidR="0001684C" w:rsidRDefault="0001684C" w:rsidP="00D9106D">
            <w:pPr>
              <w:spacing w:after="26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26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чисел, запись и решение примеров в пределах 7 </w:t>
            </w:r>
          </w:p>
          <w:p w:rsidR="0001684C" w:rsidRDefault="0001684C" w:rsidP="00D9106D">
            <w:pPr>
              <w:spacing w:after="16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16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</w:t>
            </w:r>
          </w:p>
          <w:p w:rsidR="0001684C" w:rsidRDefault="0001684C" w:rsidP="00D9106D">
            <w:pPr>
              <w:spacing w:after="15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15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15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Сутки, неделя </w:t>
            </w: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Отрезок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 w:right="-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арифметических задач на нахождение суммы, остатка в пределах 7 Составление и решение арифметических задач по предложенному сюжету, готовому решению, краткой записи с использованием иллюстраций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понятием сутки как мере времени. Краткое обозначение суток (</w:t>
            </w:r>
            <w:proofErr w:type="spell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сут</w:t>
            </w:r>
            <w:proofErr w:type="spell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понятием неделя Изучение соотношения: неделя – семь суток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Различение названий дней недели Изучение порядка дней недели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отрезка на основе практических действий с предметами (отрезание куска веревки, нити) Получение отрезка как части прямой линии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Распознавание, называние отрезка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отрезка произвольной длины с помощью линейки Сравнение отрезков по длине на глаз (самый длинный, самый короткий, длиннее, короче, одинаковой длины)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Образовывают, различают, читают и записывают число 7 </w:t>
            </w:r>
          </w:p>
          <w:p w:rsidR="0001684C" w:rsidRPr="002F6BAF" w:rsidRDefault="0001684C" w:rsidP="00D9106D">
            <w:pPr>
              <w:spacing w:after="17" w:line="240" w:lineRule="auto"/>
              <w:ind w:right="-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числа в пределах 7 (возможно с помощью) Пользуются таблицей состава чисел (из двух чисел) Составляют, записывают, решают примеры в одно действие на сложение и вычитание с помощью счётного и дидактического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временные понятия: сутки, неделя, дни недели, порядок дней недели (возможно с помощью дидактического материала)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Строят отрезок произвольной длины с помощью линейки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отрезки по длине «на глаз» (самый длинный, самый короткий, длиннее, короче, одинаковой длины) с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помощью педагога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записывают число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числа в пределах 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таблицей состава чисел первого десятка из двух слагаемых. Составляют, записывают, решают примеры в одно действие на сложение и вычитание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Различают, называют временные понятия: сутки, неделя, дни недели, порядок дней недели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Строят прямую линию с помощью линейки, проводят кривую линию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отрезки по длине «на глаз» (самый длинный, самый короткий, длиннее, короче, одинаковой длины)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2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56" w:type="dxa"/>
          </w:tblCellMar>
        </w:tblPrEx>
        <w:trPr>
          <w:trHeight w:val="1534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69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и цифра 8 Образование, счёт в пределах 8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Образование, название, обозначение цифрой (запись) числа 8 Числовой ряд в пределах 8  Определение места числа 8 в числовом ряду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Счет предметов в пределах 8  Соотношение количества, числительного и цифры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отрезков по длине на основе результатов измерения в мерках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1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Образовывают, различают, читают и записывают число 8 (возможно с помощью) Считают в прямом и обратном порядке с помощью числового ряда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Соотносят количество, числительное и цифру в пределах 8 (возможно с помощью) Определяют следующее число, предыдущее число по отношению к данному числу с опорой на числовой ряд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записывают число 8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Считают в прямом и обратном порядке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количество, числительное и цифру в пределах 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следующее число, предыдущее число по отношению к данному числу без опоры на числовой ряд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56" w:type="dxa"/>
          </w:tblCellMar>
        </w:tblPrEx>
        <w:trPr>
          <w:trHeight w:val="111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предметных множеств и чисел в пределах 8 Запись и решение примеров в пределах 8 </w:t>
            </w: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 числа 7 путем отсчитывания единицы Построение треугольника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Счет предметов в пределах 8 Соотношение количества, числительного и цифры. </w:t>
            </w:r>
          </w:p>
          <w:p w:rsidR="0001684C" w:rsidRPr="002F6BAF" w:rsidRDefault="0001684C" w:rsidP="00D9106D">
            <w:pPr>
              <w:spacing w:after="1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предметных множеств, чисел в пределах 8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состава числа 8 Сложение и вычитание чисел в пределах 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 опорой на иллюстративное изображение состава числа 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Практическое знакомство с переместительным свойством сложения, его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использование при решении примеров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треугольника по точкам (вершинам) с помощью линейки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right="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Образовывают, различают, читают и записывают число 8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равнивают предметные множества в пределах 8 (возможно с помощью) </w:t>
            </w:r>
          </w:p>
          <w:p w:rsidR="0001684C" w:rsidRPr="002F6BAF" w:rsidRDefault="0001684C" w:rsidP="00D9106D">
            <w:pPr>
              <w:spacing w:after="12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Определяют следующее число, предыдущее число по отношению к данному числу с опорой на числовой ряд </w:t>
            </w:r>
          </w:p>
          <w:p w:rsidR="0001684C" w:rsidRPr="002F6BAF" w:rsidRDefault="0001684C" w:rsidP="00D9106D">
            <w:pPr>
              <w:spacing w:after="18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Оперируют количественными и порядковыми числительными с помощью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Строят треугольник на плоскости по точкам (вершинам)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помощью линейки (возможно помощь педагога)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записывают число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предметные множества в пределах 8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пределяют следующее число, предыдущее число по отношению к данному числу без опоры на числовой ряд Оперируют количественными и порядковыми числительными </w:t>
            </w:r>
          </w:p>
          <w:p w:rsidR="0001684C" w:rsidRPr="002F6BAF" w:rsidRDefault="0001684C" w:rsidP="00D9106D">
            <w:pPr>
              <w:spacing w:after="0" w:line="240" w:lineRule="auto"/>
              <w:ind w:left="1" w:right="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Строят треугольник на плоскости по точкам (вершинам) с помощью линейки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56" w:type="dxa"/>
          </w:tblCellMar>
        </w:tblPrEx>
        <w:trPr>
          <w:trHeight w:val="110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72 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:rsidR="0001684C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01684C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Default="0001684C" w:rsidP="00D9106D">
            <w:pPr>
              <w:spacing w:after="0" w:line="240" w:lineRule="auto"/>
              <w:ind w:left="1" w:right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Числовой ряд 1-8 </w:t>
            </w:r>
          </w:p>
          <w:p w:rsidR="0001684C" w:rsidRDefault="0001684C" w:rsidP="00D9106D">
            <w:pPr>
              <w:spacing w:after="0" w:line="240" w:lineRule="auto"/>
              <w:ind w:left="1" w:right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 w:right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 w:right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Сравнение, запись и решение примеров в пределах 8 </w:t>
            </w:r>
          </w:p>
          <w:p w:rsidR="0001684C" w:rsidRDefault="0001684C" w:rsidP="00D9106D">
            <w:pPr>
              <w:spacing w:after="0" w:line="240" w:lineRule="auto"/>
              <w:ind w:left="1" w:right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1" w:right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</w:t>
            </w: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квадрата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текстовых арифметических задач на нахождение суммы, остатка в пределах 8 Составление и решение арифметических задач по предложенному сюжету, готовому решению, краткой записи с использованием иллюстраций </w:t>
            </w:r>
          </w:p>
          <w:p w:rsidR="0001684C" w:rsidRPr="002F6BAF" w:rsidRDefault="0001684C" w:rsidP="00D9106D">
            <w:pPr>
              <w:spacing w:after="16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квадрата по точкам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(вершинам) с помощью линейки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читают и записывают число 8 </w:t>
            </w:r>
          </w:p>
          <w:p w:rsidR="0001684C" w:rsidRPr="002F6BAF" w:rsidRDefault="0001684C" w:rsidP="00D9106D">
            <w:pPr>
              <w:spacing w:after="17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числа в пределах 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(возможно с помощью) Пользуются таблицей состава чисел (из двух чисел) Составляют, записывают, решают примеры в одно действие на сложение и вычитание с помощью счётного и дидактического материала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Строят квадрат на плоскости по точкам (вершинам) с помощью линейки (возможна помощь педагога)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записывают число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числа в пределах 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таблицей состава чисел первого десятка из двух слагаемых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Составляют, записывают, решают примеры в одно действие на сложение и вычитание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Строят квадрат на плоскости по точкам (вершинам) с помощью линейки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27" w:type="dxa"/>
          </w:tblCellMar>
        </w:tblPrEx>
        <w:trPr>
          <w:trHeight w:val="139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77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счёт в пределах 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прямоугольника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Образование, название, обозначение цифрой (запись) числа 9 Числовой ряд в пределах 9  Определение места числа 9 в числовом ряду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Счет предметов в пределах 9 Соотношение количества, числительного и цифры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прямоугольника по точкам (вершинам) с помощью линейки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Считают в прямом и обратном порядке с помощью числового ряда </w:t>
            </w:r>
          </w:p>
          <w:p w:rsidR="0001684C" w:rsidRPr="002F6BAF" w:rsidRDefault="0001684C" w:rsidP="00D9106D">
            <w:pPr>
              <w:spacing w:after="23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Соотносят количество, числительное и цифру в пределах 9 (возможно с помощью) Определяют следующее число, предыдущее число по отношению к данному числу с опорой на числовой ряд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Строят прямоугольник на плоскости по точкам (вершинам) с помощью линейки (возможна помощь педагога)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записывают число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Считают в прямом и обратном порядке.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количество, числительное и цифру в пределах 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следующее число, предыдущее число по отношению к данному числу без опоры на числовой ряд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троят прямоугольник на плоскости по точкам (вершинам) с помощью линейки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3" w:type="dxa"/>
          </w:tblCellMar>
        </w:tblPrEx>
        <w:trPr>
          <w:trHeight w:val="1114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78 </w:t>
            </w:r>
          </w:p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предметных множеств и чисел в пределах 9 Запись и решение примеров в пределах 9 </w:t>
            </w: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 числа 8 путем отсчитывания единицы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предметных множеств, чисел в пределах 9 Сложение и вычитание чисел в пределах 9. Счет по 3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 опорой на иллюстративное изображение состава числа 9 Рассмотрение в практическом плане ситуации, когда невозможно от меньшего количества предметов отнять большее количество предметов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примеров на вычитание на основе понимания невозможности вычитания из меньшего числа большего числа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3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Образовывают, различают, читают и записывают число 9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равнивают предметные множества и числа  в пределах 9 (возможно с помощью) Определяют следующее число, предыдущее число по отношению к данному числу с опорой на числовой ряд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Оперируют количественными и порядковыми числительными с помощью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записывают число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предметные множества и числа  в пределах 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следующее число, предыдущее число по отношению к данному числу без опоры на числовой ряд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Оперируют количественными и порядковыми числительными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3" w:type="dxa"/>
          </w:tblCellMar>
        </w:tblPrEx>
        <w:trPr>
          <w:trHeight w:val="27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:rsidR="0001684C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Числовой ряд 1-9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Сравнение, запись и решение примеров в пределах 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 w:right="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текстовых арифметических задач на нахождение суммы, остатка в пределах 9 Составление и решение арифметических задач по предложенному сюжету, готовому решению, краткой записи с использованием иллюстраций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читают и записывают число 9 </w:t>
            </w:r>
          </w:p>
          <w:p w:rsidR="0001684C" w:rsidRPr="002F6BAF" w:rsidRDefault="0001684C" w:rsidP="00D9106D">
            <w:pPr>
              <w:spacing w:after="16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числа в пределах 9 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(возможно с помощью) Пользуются таблицей состава чисел (из двух чисел) Составляют, записывают, решают примеры в одно действие на сложение и вычитание с помощью счётного и дидактического материала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записывают число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Сравнивают числа в пределах 9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Пользуются таблицей состава чисел первого десятка из двух слагаемых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Составляют, записывают, решают примеры в одно действие на сложение и вычитание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27" w:line="240" w:lineRule="auto"/>
              <w:ind w:left="1" w:righ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84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Мера длины – сантиметр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мерой длины – сантиметром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Краткое обозначение сантиметра (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прибором для измерения длины – линейкой 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Измерение длины предметов и отрезков с помощью линейки Запись и чтение числа, полученного при измерении длины в сантиметрах (6 см)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отрезка заданной длины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Различают меру длины – сантиметр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right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Умеют кратко обозначать меру длины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Учатся измерять дину отрезка с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помощь линейки (возможно с помощью)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 w:right="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Различают и называют меру длины – сантиметр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Умеют кратко обозначать меру длины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Учатся измерять дину отрезка с помощь линейки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85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Число 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Образование, счёт в пределах 10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название, запись числа 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Числовой ряд в пределах 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Определение места числа 10 в числовом ряду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01684C" w:rsidRPr="002F6BAF" w:rsidRDefault="0001684C" w:rsidP="00D9106D">
            <w:pPr>
              <w:spacing w:after="3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Счёт в прямом и обратном порядке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Счет предметов в пределах 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Образовывают, различают, читают и записывают число 10 (возможно с помощью) Считают в прямом и обратном порядке в пределах 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Соотносят количество, числительное и цифру в пределах 10 (возможно с помощью)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Пользуются таблицей состава чисел (из двух чисел)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35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читают и записывают число 10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Считают в прямом и обратном порядке в пределах 10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оотносят количество, числительное и цифру в пределах 10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таблицей состава чисел первого десятка из двух слагаемых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01684C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  <w:p w:rsidR="0001684C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Default="0001684C" w:rsidP="00D9106D">
            <w:pPr>
              <w:spacing w:after="0" w:line="240" w:lineRule="auto"/>
              <w:ind w:left="1" w:right="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Число 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предметных множе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еделах 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Default="0001684C" w:rsidP="00D9106D">
            <w:pPr>
              <w:spacing w:after="0" w:line="240" w:lineRule="auto"/>
              <w:ind w:left="1" w:right="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 w:right="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и решение примеров в пределах 10 </w:t>
            </w:r>
          </w:p>
          <w:p w:rsidR="0001684C" w:rsidRDefault="0001684C" w:rsidP="00D9106D">
            <w:pPr>
              <w:spacing w:after="0" w:line="240" w:lineRule="auto"/>
              <w:ind w:left="1" w:right="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1" w:right="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1" w:right="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числа 9 путем отсчитывания единицы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24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1 десятка из 10 единиц на основе практических действий с предметными совокупностями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предметных множеств, чисел в пределах 10 Изучение состава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числа 10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Сложение и вычитание чисел в пределах 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 опорой на иллюстративное изображение состава числа 10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читают и записывают число 10 (возможно с помощью) Считают в прямом и обратном порядке в пределах 10 (счёт по 2) Заменяют 10 единиц 1 десятком (1 </w:t>
            </w:r>
            <w:proofErr w:type="spell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дес</w:t>
            </w:r>
            <w:proofErr w:type="spell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. = 10 ед.)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Сравнивают предметные множества в пределах 10 (с помощью дидактического материала)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количество, числительное и цифру в пределах 10 (возможно с помощью) Пользуются таблицей состава чисел (из двух чисел)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Образовывают, различают, читают и записывают число 10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Заменяют 10 единиц 1 десятком (1 </w:t>
            </w:r>
            <w:proofErr w:type="spell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дес</w:t>
            </w:r>
            <w:proofErr w:type="spell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. = 10 ед.) Сравнивают предметные множества и числа в пределах 10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Соотносят количество, числительное и цифру в пределах 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таблицей состава чисел первого десятка из двух слагаемых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56" w:type="dxa"/>
          </w:tblCellMar>
        </w:tblPrEx>
        <w:trPr>
          <w:trHeight w:val="339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Числовой ряд 1-10 Сравнение чисел, запись и решение примеров в пределах 10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чисел в пределах 10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 опорой на иллюстративное изображение состава числа 10 Решение текстовых арифметических задач на нахождение суммы, остатка в пределах 10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читают и записывают число 10 (возможно с помощью)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числа в пределах 10 (возможно с помощью) Пользуются таблицей состава чисел (из двух чисел) Составляют, записывают, решают примеры в одно действие на сложение и вычитание с помощью счётного и дидактического материала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Образовывают, различают, читают и записывают число 10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числа в пределах 10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таблицей состава чисел первого десятка из двух слагаемых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оставляют, записывают, решают примеры в одно действие на сложение и вычитание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56" w:type="dxa"/>
          </w:tblCellMar>
        </w:tblPrEx>
        <w:trPr>
          <w:trHeight w:val="124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  <w:p w:rsidR="0001684C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  <w:p w:rsidR="0001684C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 w:right="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примеров, задач на сложение и вычитание в пределах 10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 w:righ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текстовых арифметических задач на нахождение суммы, остатка в пределах 10 Составление и решение арифметических задач по предложенному сюжету, готовому решению, краткой записи с использованием иллюстраций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27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Решают примеры в одно действие на сложение и вычитание в пределах 10 с помощью счётного и дидактического материала </w:t>
            </w:r>
          </w:p>
          <w:p w:rsidR="0001684C" w:rsidRPr="002F6BAF" w:rsidRDefault="0001684C" w:rsidP="00D9106D">
            <w:pPr>
              <w:spacing w:after="18" w:line="240" w:lineRule="auto"/>
              <w:ind w:right="-5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переместительным свойством сложения с помощью учителя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таблицей сложения и вычитания в пределах 10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ешают простые арифметические задачи на нахождение суммы и остатка, записывают решение в виде арифметического примера (с помощью учителя)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9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Решают примеры на сложение и вычитание в пределах 10, требующие выполнения одного действия</w:t>
            </w: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переместительным свойством сложения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ользуются таблицей состава чисел первого десятка из двух слагаемых Пользуются таблицей сложения и вычитания в пределах 10 </w:t>
            </w:r>
          </w:p>
          <w:p w:rsidR="0001684C" w:rsidRPr="002F6BAF" w:rsidRDefault="0001684C" w:rsidP="00D9106D">
            <w:pPr>
              <w:spacing w:after="23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Решают простые текстовые арифметические задачи на нахождение суммы и остатка, записывают решение в виде арифметического примера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44" w:type="dxa"/>
          </w:tblCellMar>
        </w:tblPrEx>
        <w:trPr>
          <w:trHeight w:val="111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94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Меры стоимости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мерой стоимости - рубль. Краткое обозначение рубля (р.)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монетой достоинством 10 р. Знакомство с мерой стоимости – копейкой 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Краткое обозначение копейки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Чтение и запись мер стоимости: 1 р., 1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запись числа: 10 к. Чтение и запись чисел, полученных при измерении стоимости конкретных знакомых предметов одной мерой (5 р., 10 р.). Замена монет мелкого достоинства монетой более крупного достоинства в пределах 10 р. Размен монеты крупного достоинства монетами более мелкого достоинства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Различают меры стоимости – рубль, копейка </w:t>
            </w:r>
          </w:p>
          <w:p w:rsidR="0001684C" w:rsidRPr="002F6BAF" w:rsidRDefault="0001684C" w:rsidP="00D9106D">
            <w:pPr>
              <w:spacing w:after="2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Кратко обозначают меру стоимости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Разменивают монеты крупного достоинства монетами более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мелкого достоинства (возможно с помощью)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Различают и называют меры стоимости – рубль, копейка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Используют краткое обозначение меры стоимости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азменивают монеты крупного достоинства монетами более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мелкого достоинства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56" w:type="dxa"/>
          </w:tblCellMar>
        </w:tblPrEx>
        <w:trPr>
          <w:trHeight w:val="41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95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Мера массы – килограмм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мерой массы – килограммом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Краткое обозначение килограмма </w:t>
            </w:r>
          </w:p>
          <w:p w:rsidR="0001684C" w:rsidRPr="002F6BAF" w:rsidRDefault="0001684C" w:rsidP="00D9106D">
            <w:pPr>
              <w:spacing w:after="16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запись меры массы: 1 кг Знакомство с прибором для измерения массы предметов – весами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35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и запись чисел, полученных при измерении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массы пред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метов (2 кг, 5 кг)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2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меру массы – килограмм </w:t>
            </w:r>
          </w:p>
          <w:p w:rsidR="0001684C" w:rsidRPr="002F6BAF" w:rsidRDefault="0001684C" w:rsidP="00D9106D">
            <w:pPr>
              <w:spacing w:after="17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Кратко обозначают меру массы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итают и записывают числа, полученные при измерении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массы (возможно с помощью)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и называют меру массы – килограмм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Используют краткое обозначение меры массы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записывают числа, полученные при измерении массы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56" w:type="dxa"/>
          </w:tblCellMar>
        </w:tblPrEx>
        <w:trPr>
          <w:trHeight w:val="830"/>
        </w:trPr>
        <w:tc>
          <w:tcPr>
            <w:tcW w:w="48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 xml:space="preserve">96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Мера ёмкости – литр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мерой емкости – литром Краткое обозначение литра (л)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запись меры емкости: 1 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упражнения путем заполнения их жидкостью (водой) с использованием мерной кружки (литровой банки)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и запись чисел, полученных при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измерении ёмкости предметов (2 л, 5 л)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Различают меру ёмкости – литр Кратко обозначают меру ёмкости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практические упражнения по измерению ёмкости путём заполнения их жидкостью с помощью мерной кружки (возможно с помощью)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и называют меру ёмкости – литр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 w:right="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Используют краткое обозначение меры ёмкости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ыполняют практические упражнения по измерению ёмкости путём заполнения их жидкостью с помощью мерной кружки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4C" w:rsidRPr="00657AB3" w:rsidTr="00D9106D">
        <w:tblPrEx>
          <w:tblCellMar>
            <w:top w:w="10" w:type="dxa"/>
            <w:right w:w="56" w:type="dxa"/>
          </w:tblCellMar>
        </w:tblPrEx>
        <w:trPr>
          <w:trHeight w:val="448"/>
        </w:trPr>
        <w:tc>
          <w:tcPr>
            <w:tcW w:w="1467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123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Повторение – 3 часа</w:t>
            </w:r>
          </w:p>
        </w:tc>
      </w:tr>
      <w:tr w:rsidR="0001684C" w:rsidRPr="00657AB3" w:rsidTr="00D9106D">
        <w:tblPrEx>
          <w:tblCellMar>
            <w:top w:w="10" w:type="dxa"/>
            <w:right w:w="56" w:type="dxa"/>
          </w:tblCellMar>
        </w:tblPrEx>
        <w:trPr>
          <w:trHeight w:val="453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84C" w:rsidRPr="002F6BAF" w:rsidRDefault="0001684C" w:rsidP="00D910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в пределах 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простых арифметических задач на нахождение суммы и остатка </w:t>
            </w:r>
          </w:p>
          <w:p w:rsidR="0001684C" w:rsidRPr="002F6BAF" w:rsidRDefault="0001684C" w:rsidP="00D9106D">
            <w:pPr>
              <w:spacing w:after="16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решения задачи в виде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арифметического примера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Решают примеры в одно действие на сложение и вычитание в пределах 10 с помощью счётного и дидактического материала </w:t>
            </w:r>
          </w:p>
          <w:p w:rsidR="0001684C" w:rsidRPr="002F6BAF" w:rsidRDefault="0001684C" w:rsidP="00D9106D">
            <w:pPr>
              <w:spacing w:after="0" w:line="240" w:lineRule="auto"/>
              <w:ind w:right="-3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переместительным свойством сложения с помощью учителя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таблицей сложения и вычитания в пределах 10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ешают простые арифметические задачи на нахождение суммы и остатка, записывают решение в виде арифметического примера (с помощью учителя)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Решают примеры на сложение и вычитание в пределах 10, требующие выполнения одного действия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переместительным свойством сложения</w:t>
            </w:r>
            <w:proofErr w:type="gramStart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ользуются таблицей состава чисел первого десятка из двух слагаемых </w:t>
            </w:r>
          </w:p>
          <w:p w:rsidR="0001684C" w:rsidRPr="002F6BAF" w:rsidRDefault="0001684C" w:rsidP="00D9106D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Пользуются таблицей сложения и вычитания в пределах 10 </w:t>
            </w:r>
          </w:p>
          <w:p w:rsidR="0001684C" w:rsidRPr="002F6BAF" w:rsidRDefault="0001684C" w:rsidP="00D9106D">
            <w:pPr>
              <w:spacing w:after="0" w:line="240" w:lineRule="auto"/>
              <w:ind w:left="1" w:right="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Решают простые текстовые арифметические задачи на нахождение суммы и остатка, записывают решение в виде арифметического примера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684C" w:rsidRPr="002F6BAF" w:rsidRDefault="0001684C" w:rsidP="00D9106D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84C" w:rsidRPr="0001684C" w:rsidRDefault="0001684C" w:rsidP="0001684C">
      <w:pPr>
        <w:pStyle w:val="a5"/>
        <w:spacing w:after="0" w:line="240" w:lineRule="auto"/>
        <w:ind w:left="1428"/>
        <w:rPr>
          <w:rFonts w:ascii="Times New Roman" w:eastAsia="Calibri" w:hAnsi="Times New Roman" w:cs="Times New Roman"/>
          <w:sz w:val="28"/>
          <w:szCs w:val="28"/>
        </w:rPr>
      </w:pPr>
      <w:r w:rsidRPr="0001684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Согласовано с зам</w:t>
      </w:r>
      <w:proofErr w:type="gramStart"/>
      <w:r w:rsidRPr="0001684C">
        <w:rPr>
          <w:rFonts w:ascii="Times New Roman" w:eastAsia="Calibri" w:hAnsi="Times New Roman" w:cs="Times New Roman"/>
          <w:sz w:val="28"/>
          <w:szCs w:val="28"/>
        </w:rPr>
        <w:t>.д</w:t>
      </w:r>
      <w:proofErr w:type="gramEnd"/>
      <w:r w:rsidRPr="0001684C">
        <w:rPr>
          <w:rFonts w:ascii="Times New Roman" w:eastAsia="Calibri" w:hAnsi="Times New Roman" w:cs="Times New Roman"/>
          <w:sz w:val="28"/>
          <w:szCs w:val="28"/>
        </w:rPr>
        <w:t>иректора по УВР</w:t>
      </w:r>
    </w:p>
    <w:p w:rsidR="0001684C" w:rsidRPr="0001684C" w:rsidRDefault="0001684C" w:rsidP="0001684C">
      <w:pPr>
        <w:pStyle w:val="a5"/>
        <w:spacing w:after="0" w:line="240" w:lineRule="auto"/>
        <w:ind w:left="1428"/>
        <w:rPr>
          <w:rFonts w:ascii="Times New Roman" w:eastAsia="Calibri" w:hAnsi="Times New Roman" w:cs="Times New Roman"/>
          <w:sz w:val="28"/>
          <w:szCs w:val="28"/>
        </w:rPr>
      </w:pPr>
      <w:r w:rsidRPr="0001684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Удовенко С.В. ___________________ </w:t>
      </w:r>
    </w:p>
    <w:p w:rsidR="0001684C" w:rsidRPr="0001684C" w:rsidRDefault="0001684C" w:rsidP="0001684C">
      <w:pPr>
        <w:spacing w:line="240" w:lineRule="auto"/>
        <w:ind w:left="1068"/>
        <w:rPr>
          <w:rFonts w:ascii="Times New Roman" w:eastAsia="Calibri" w:hAnsi="Times New Roman" w:cs="Times New Roman"/>
          <w:sz w:val="28"/>
          <w:szCs w:val="28"/>
        </w:rPr>
      </w:pPr>
      <w:r w:rsidRPr="0001684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от «_____»_____________2023 года                                                                                                                                                                       </w:t>
      </w:r>
    </w:p>
    <w:p w:rsidR="0001684C" w:rsidRDefault="0001684C" w:rsidP="0001684C">
      <w:pPr>
        <w:pStyle w:val="a5"/>
        <w:ind w:left="1428"/>
      </w:pPr>
    </w:p>
    <w:p w:rsidR="0001684C" w:rsidRDefault="0001684C" w:rsidP="0001684C">
      <w:pPr>
        <w:jc w:val="center"/>
      </w:pPr>
    </w:p>
    <w:sectPr w:rsidR="0001684C" w:rsidSect="000168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7980"/>
    <w:multiLevelType w:val="multilevel"/>
    <w:tmpl w:val="F2D21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D46B8D"/>
    <w:multiLevelType w:val="hybridMultilevel"/>
    <w:tmpl w:val="B3E0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2A5177"/>
    <w:multiLevelType w:val="hybridMultilevel"/>
    <w:tmpl w:val="135AA32E"/>
    <w:lvl w:ilvl="0" w:tplc="85EC165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B9E04A6"/>
    <w:multiLevelType w:val="hybridMultilevel"/>
    <w:tmpl w:val="FB7EA4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46A0B66"/>
    <w:multiLevelType w:val="hybridMultilevel"/>
    <w:tmpl w:val="006C9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4C4265"/>
    <w:multiLevelType w:val="multilevel"/>
    <w:tmpl w:val="D13A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684C"/>
    <w:rsid w:val="0001684C"/>
    <w:rsid w:val="00E70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684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1684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16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1684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60">
    <w:name w:val="c60"/>
    <w:rsid w:val="0001684C"/>
  </w:style>
  <w:style w:type="character" w:customStyle="1" w:styleId="c48">
    <w:name w:val="c48"/>
    <w:rsid w:val="0001684C"/>
  </w:style>
  <w:style w:type="character" w:customStyle="1" w:styleId="c24">
    <w:name w:val="c24"/>
    <w:rsid w:val="000168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36</Pages>
  <Words>10022</Words>
  <Characters>57127</Characters>
  <Application>Microsoft Office Word</Application>
  <DocSecurity>0</DocSecurity>
  <Lines>476</Lines>
  <Paragraphs>134</Paragraphs>
  <ScaleCrop>false</ScaleCrop>
  <Company>Grizli777</Company>
  <LinksUpToDate>false</LinksUpToDate>
  <CharactersWithSpaces>67015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2023-10-19T09:31:00Z</dcterms:created>
  <dcterms:modified xsi:type="dcterms:W3CDTF">2023-10-19T09:37:00Z</dcterms:modified>
</cp:coreProperties>
</file>